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E9" w:rsidRPr="005F151D" w:rsidRDefault="00C63BE9" w:rsidP="00F04415">
      <w:pPr>
        <w:autoSpaceDE w:val="0"/>
        <w:autoSpaceDN w:val="0"/>
        <w:adjustRightInd w:val="0"/>
        <w:spacing w:after="0" w:line="240" w:lineRule="auto"/>
        <w:ind w:left="5954"/>
        <w:jc w:val="right"/>
        <w:outlineLvl w:val="0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C63BE9" w:rsidRDefault="00C63BE9" w:rsidP="00F04415">
      <w:pPr>
        <w:autoSpaceDE w:val="0"/>
        <w:autoSpaceDN w:val="0"/>
        <w:adjustRightInd w:val="0"/>
        <w:spacing w:after="0" w:line="240" w:lineRule="auto"/>
        <w:ind w:left="5954"/>
        <w:jc w:val="right"/>
        <w:outlineLvl w:val="0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Утверждено</w:t>
      </w:r>
    </w:p>
    <w:p w:rsidR="00C63BE9" w:rsidRDefault="00C63BE9" w:rsidP="00F04415">
      <w:pPr>
        <w:autoSpaceDE w:val="0"/>
        <w:autoSpaceDN w:val="0"/>
        <w:adjustRightInd w:val="0"/>
        <w:spacing w:after="0" w:line="240" w:lineRule="auto"/>
        <w:ind w:left="5954"/>
        <w:jc w:val="right"/>
        <w:outlineLvl w:val="0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решением Совета депутатов</w:t>
      </w:r>
      <w:r>
        <w:rPr>
          <w:rFonts w:ascii="Arial" w:hAnsi="Arial" w:cs="Arial"/>
          <w:sz w:val="24"/>
          <w:szCs w:val="24"/>
        </w:rPr>
        <w:t xml:space="preserve"> </w:t>
      </w:r>
      <w:r w:rsidRPr="00F04415">
        <w:rPr>
          <w:rFonts w:ascii="Arial" w:hAnsi="Arial" w:cs="Arial"/>
          <w:sz w:val="24"/>
          <w:szCs w:val="24"/>
        </w:rPr>
        <w:t>городского поселения Одинцово</w:t>
      </w:r>
      <w:r>
        <w:rPr>
          <w:rFonts w:ascii="Arial" w:hAnsi="Arial" w:cs="Arial"/>
          <w:sz w:val="24"/>
          <w:szCs w:val="24"/>
        </w:rPr>
        <w:t xml:space="preserve"> </w:t>
      </w:r>
      <w:r w:rsidRPr="00F04415">
        <w:rPr>
          <w:rFonts w:ascii="Arial" w:hAnsi="Arial" w:cs="Arial"/>
          <w:sz w:val="24"/>
          <w:szCs w:val="24"/>
        </w:rPr>
        <w:t xml:space="preserve">Одинцовского </w:t>
      </w:r>
      <w:r>
        <w:rPr>
          <w:rFonts w:ascii="Arial" w:hAnsi="Arial" w:cs="Arial"/>
          <w:sz w:val="24"/>
          <w:szCs w:val="24"/>
        </w:rPr>
        <w:t>м</w:t>
      </w:r>
      <w:r w:rsidRPr="00F04415">
        <w:rPr>
          <w:rFonts w:ascii="Arial" w:hAnsi="Arial" w:cs="Arial"/>
          <w:sz w:val="24"/>
          <w:szCs w:val="24"/>
        </w:rPr>
        <w:t>униципального района Московской области</w:t>
      </w:r>
    </w:p>
    <w:p w:rsidR="00C63BE9" w:rsidRPr="00F04415" w:rsidRDefault="00C63BE9" w:rsidP="00694D7E">
      <w:pPr>
        <w:autoSpaceDE w:val="0"/>
        <w:autoSpaceDN w:val="0"/>
        <w:adjustRightInd w:val="0"/>
        <w:spacing w:after="0" w:line="240" w:lineRule="auto"/>
        <w:ind w:left="5954"/>
        <w:jc w:val="right"/>
        <w:outlineLvl w:val="0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21.02.2013</w:t>
      </w:r>
      <w:r w:rsidRPr="00694D7E">
        <w:rPr>
          <w:rFonts w:ascii="Arial" w:hAnsi="Arial" w:cs="Arial"/>
          <w:bCs/>
          <w:sz w:val="24"/>
          <w:szCs w:val="24"/>
        </w:rPr>
        <w:t xml:space="preserve"> г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Pr="00694D7E">
        <w:rPr>
          <w:rFonts w:ascii="Arial" w:hAnsi="Arial" w:cs="Arial"/>
          <w:bCs/>
          <w:sz w:val="24"/>
          <w:szCs w:val="24"/>
        </w:rPr>
        <w:t xml:space="preserve">№ </w:t>
      </w:r>
      <w:r>
        <w:rPr>
          <w:rFonts w:ascii="Arial" w:hAnsi="Arial" w:cs="Arial"/>
          <w:bCs/>
          <w:sz w:val="24"/>
          <w:szCs w:val="24"/>
        </w:rPr>
        <w:t>6/44</w:t>
      </w:r>
    </w:p>
    <w:p w:rsidR="00C63BE9" w:rsidRDefault="00C63BE9" w:rsidP="00071A24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</w:p>
    <w:p w:rsidR="00C63BE9" w:rsidRPr="00F04415" w:rsidRDefault="00C63BE9" w:rsidP="00071A24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</w:p>
    <w:p w:rsidR="00C63BE9" w:rsidRDefault="00C63BE9" w:rsidP="00694D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694D7E">
        <w:rPr>
          <w:rFonts w:ascii="Arial" w:hAnsi="Arial" w:cs="Arial"/>
          <w:b/>
          <w:bCs/>
          <w:sz w:val="24"/>
          <w:szCs w:val="24"/>
          <w:lang w:eastAsia="ru-RU"/>
        </w:rPr>
        <w:t>Положение</w:t>
      </w:r>
    </w:p>
    <w:p w:rsidR="00C63BE9" w:rsidRDefault="00C63BE9" w:rsidP="00694D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694D7E">
        <w:rPr>
          <w:rFonts w:ascii="Arial" w:hAnsi="Arial" w:cs="Arial"/>
          <w:b/>
          <w:bCs/>
          <w:sz w:val="24"/>
          <w:szCs w:val="24"/>
          <w:lang w:eastAsia="ru-RU"/>
        </w:rPr>
        <w:t>о добровольной народной дружине городского поселения Одинцово</w:t>
      </w:r>
    </w:p>
    <w:p w:rsidR="00C63BE9" w:rsidRPr="00F04415" w:rsidRDefault="00C63BE9" w:rsidP="00694D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94D7E">
        <w:rPr>
          <w:rFonts w:ascii="Arial" w:hAnsi="Arial" w:cs="Arial"/>
          <w:b/>
          <w:bCs/>
          <w:sz w:val="24"/>
          <w:szCs w:val="24"/>
          <w:lang w:eastAsia="ru-RU"/>
        </w:rPr>
        <w:t>Одинцовского муниципального района Московской области</w:t>
      </w:r>
    </w:p>
    <w:p w:rsidR="00C63BE9" w:rsidRDefault="00C63B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C63BE9" w:rsidRPr="00F04415" w:rsidRDefault="00C63B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I. Общие положения</w:t>
      </w:r>
    </w:p>
    <w:p w:rsidR="00C63BE9" w:rsidRPr="00F04415" w:rsidRDefault="00C63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BE9" w:rsidRPr="00F04415" w:rsidRDefault="00C63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 xml:space="preserve">1.1. </w:t>
      </w:r>
      <w:r w:rsidR="005F151D">
        <w:fldChar w:fldCharType="begin"/>
      </w:r>
      <w:r w:rsidR="005F151D">
        <w:instrText xml:space="preserve"> HYPERLINK "consultantplus://offline/ref=4E47319F5A6C0200BEB5C7EC64C405EF140A355FB7B209177F7096D4988829F89D02B275FC31651Dc424J" </w:instrText>
      </w:r>
      <w:r w:rsidR="005F151D">
        <w:fldChar w:fldCharType="separate"/>
      </w:r>
      <w:r w:rsidRPr="00F04415">
        <w:rPr>
          <w:rFonts w:ascii="Arial" w:hAnsi="Arial" w:cs="Arial"/>
          <w:sz w:val="24"/>
          <w:szCs w:val="24"/>
        </w:rPr>
        <w:t>Положение</w:t>
      </w:r>
      <w:r w:rsidR="005F151D">
        <w:rPr>
          <w:rFonts w:ascii="Arial" w:hAnsi="Arial" w:cs="Arial"/>
          <w:sz w:val="24"/>
          <w:szCs w:val="24"/>
        </w:rPr>
        <w:fldChar w:fldCharType="end"/>
      </w:r>
      <w:r w:rsidRPr="00F04415">
        <w:rPr>
          <w:rFonts w:ascii="Arial" w:hAnsi="Arial" w:cs="Arial"/>
          <w:sz w:val="24"/>
          <w:szCs w:val="24"/>
        </w:rPr>
        <w:t xml:space="preserve"> о добровольной народной дружине городского поселения Одинцово Одинцовского муниципального района Московской </w:t>
      </w:r>
      <w:r>
        <w:rPr>
          <w:rFonts w:ascii="Arial" w:hAnsi="Arial" w:cs="Arial"/>
          <w:sz w:val="24"/>
          <w:szCs w:val="24"/>
        </w:rPr>
        <w:t xml:space="preserve">области(далее - </w:t>
      </w:r>
      <w:r w:rsidRPr="00F04415">
        <w:rPr>
          <w:rFonts w:ascii="Arial" w:hAnsi="Arial" w:cs="Arial"/>
          <w:sz w:val="24"/>
          <w:szCs w:val="24"/>
        </w:rPr>
        <w:t>Положение</w:t>
      </w:r>
      <w:r>
        <w:rPr>
          <w:rFonts w:ascii="Arial" w:hAnsi="Arial" w:cs="Arial"/>
          <w:sz w:val="24"/>
          <w:szCs w:val="24"/>
        </w:rPr>
        <w:t>)</w:t>
      </w:r>
      <w:r w:rsidRPr="00F04415">
        <w:rPr>
          <w:rFonts w:ascii="Arial" w:hAnsi="Arial" w:cs="Arial"/>
          <w:sz w:val="24"/>
          <w:szCs w:val="24"/>
        </w:rPr>
        <w:t xml:space="preserve"> регламентирует взаимоотношения, возникающие в связи с деятельностью добровольной народной дружины </w:t>
      </w:r>
      <w:r>
        <w:rPr>
          <w:rFonts w:ascii="Arial" w:hAnsi="Arial" w:cs="Arial"/>
          <w:sz w:val="24"/>
          <w:szCs w:val="24"/>
        </w:rPr>
        <w:t xml:space="preserve">городского поселения Одинцово Одинцовского муниципального района Московской области </w:t>
      </w:r>
      <w:r w:rsidRPr="00F04415">
        <w:rPr>
          <w:rFonts w:ascii="Arial" w:hAnsi="Arial" w:cs="Arial"/>
          <w:sz w:val="24"/>
          <w:szCs w:val="24"/>
        </w:rPr>
        <w:t>(далее – ДНД) по содействию правоохранительным органам в предупреждении правонарушений и охране общественного порядка на территории городского поселения Одинцово.</w:t>
      </w:r>
    </w:p>
    <w:p w:rsidR="00C63BE9" w:rsidRPr="00F04415" w:rsidRDefault="00C63BE9" w:rsidP="00413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0927">
        <w:rPr>
          <w:rFonts w:ascii="Arial" w:hAnsi="Arial" w:cs="Arial"/>
          <w:sz w:val="24"/>
          <w:szCs w:val="24"/>
        </w:rPr>
        <w:t>1.2. Правовое регулирование деятельности ДНД осуществляется в соответствии с Конституцией Российской Федерации, Федеральным закон</w:t>
      </w:r>
      <w:r>
        <w:rPr>
          <w:rFonts w:ascii="Arial" w:hAnsi="Arial" w:cs="Arial"/>
          <w:sz w:val="24"/>
          <w:szCs w:val="24"/>
        </w:rPr>
        <w:t xml:space="preserve">ом от 19.05.1995 № 82-ФЗ «Об общественных объединениях», Федеральным законом от 12.01.1996 № 7-ФЗ «О некоммерческих организациях», </w:t>
      </w:r>
      <w:r w:rsidRPr="00A20927">
        <w:rPr>
          <w:rFonts w:ascii="Arial" w:hAnsi="Arial" w:cs="Arial"/>
          <w:sz w:val="24"/>
          <w:szCs w:val="24"/>
        </w:rPr>
        <w:t xml:space="preserve">иными нормативными правовыми актами Российской Федерации, </w:t>
      </w:r>
      <w:hyperlink r:id="rId7" w:history="1">
        <w:r w:rsidRPr="00F04415">
          <w:rPr>
            <w:rFonts w:ascii="Arial" w:hAnsi="Arial" w:cs="Arial"/>
            <w:sz w:val="24"/>
            <w:szCs w:val="24"/>
          </w:rPr>
          <w:t>Законом</w:t>
        </w:r>
      </w:hyperlink>
      <w:r w:rsidRPr="00F04415">
        <w:rPr>
          <w:rFonts w:ascii="Arial" w:hAnsi="Arial" w:cs="Arial"/>
          <w:sz w:val="24"/>
          <w:szCs w:val="24"/>
        </w:rPr>
        <w:t xml:space="preserve"> Московской области от 12.01.2005 </w:t>
      </w:r>
      <w:r>
        <w:rPr>
          <w:rFonts w:ascii="Arial" w:hAnsi="Arial" w:cs="Arial"/>
          <w:sz w:val="24"/>
          <w:szCs w:val="24"/>
        </w:rPr>
        <w:t>№</w:t>
      </w:r>
      <w:r w:rsidRPr="00F04415">
        <w:rPr>
          <w:rFonts w:ascii="Arial" w:hAnsi="Arial" w:cs="Arial"/>
          <w:sz w:val="24"/>
          <w:szCs w:val="24"/>
        </w:rPr>
        <w:t xml:space="preserve"> 4/2005-ОЗ «О народных дружинах в Московской области»</w:t>
      </w:r>
      <w:r>
        <w:rPr>
          <w:rFonts w:ascii="Arial" w:hAnsi="Arial" w:cs="Arial"/>
          <w:sz w:val="24"/>
          <w:szCs w:val="24"/>
        </w:rPr>
        <w:t>, Постановлением Главы Одинцовского района Московской области от 01.03.2005 №</w:t>
      </w:r>
      <w:r w:rsidRPr="00A20927">
        <w:rPr>
          <w:rFonts w:ascii="Arial" w:hAnsi="Arial" w:cs="Arial"/>
          <w:sz w:val="24"/>
          <w:szCs w:val="24"/>
        </w:rPr>
        <w:t xml:space="preserve"> 531 </w:t>
      </w:r>
      <w:r>
        <w:rPr>
          <w:rFonts w:ascii="Arial" w:hAnsi="Arial" w:cs="Arial"/>
          <w:sz w:val="24"/>
          <w:szCs w:val="24"/>
        </w:rPr>
        <w:t xml:space="preserve">«О создании народных дружин в Одинцовском районе», </w:t>
      </w:r>
      <w:hyperlink r:id="rId8" w:history="1">
        <w:r w:rsidRPr="00F04415">
          <w:rPr>
            <w:rFonts w:ascii="Arial" w:hAnsi="Arial" w:cs="Arial"/>
            <w:sz w:val="24"/>
            <w:szCs w:val="24"/>
          </w:rPr>
          <w:t>Уставом</w:t>
        </w:r>
      </w:hyperlink>
      <w:r w:rsidRPr="00F04415">
        <w:rPr>
          <w:rFonts w:ascii="Arial" w:hAnsi="Arial" w:cs="Arial"/>
          <w:sz w:val="24"/>
          <w:szCs w:val="24"/>
        </w:rPr>
        <w:t xml:space="preserve"> городского поселения Одинцово</w:t>
      </w:r>
      <w:r>
        <w:rPr>
          <w:rFonts w:ascii="Arial" w:hAnsi="Arial" w:cs="Arial"/>
          <w:sz w:val="24"/>
          <w:szCs w:val="24"/>
        </w:rPr>
        <w:t xml:space="preserve"> Одинцовского муниципального района Московской области</w:t>
      </w:r>
      <w:r w:rsidRPr="00F04415">
        <w:rPr>
          <w:rFonts w:ascii="Arial" w:hAnsi="Arial" w:cs="Arial"/>
          <w:sz w:val="24"/>
          <w:szCs w:val="24"/>
        </w:rPr>
        <w:t xml:space="preserve">, </w:t>
      </w:r>
      <w:r w:rsidRPr="00A20927">
        <w:rPr>
          <w:rFonts w:ascii="Arial" w:hAnsi="Arial" w:cs="Arial"/>
          <w:sz w:val="24"/>
          <w:szCs w:val="24"/>
        </w:rPr>
        <w:t>настоящим Положением.</w:t>
      </w:r>
    </w:p>
    <w:p w:rsidR="00C63BE9" w:rsidRDefault="00C63BE9" w:rsidP="00413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 xml:space="preserve">1.3. </w:t>
      </w:r>
      <w:r w:rsidRPr="00352472">
        <w:rPr>
          <w:rFonts w:ascii="Arial" w:hAnsi="Arial" w:cs="Arial"/>
          <w:sz w:val="24"/>
          <w:szCs w:val="24"/>
        </w:rPr>
        <w:t xml:space="preserve">ДНД </w:t>
      </w:r>
      <w:r w:rsidRPr="00F04415">
        <w:rPr>
          <w:rFonts w:ascii="Arial" w:hAnsi="Arial" w:cs="Arial"/>
          <w:sz w:val="24"/>
          <w:szCs w:val="24"/>
        </w:rPr>
        <w:t>является добровольным объединением граждан и решает задачи, установленные настоящим Положением, во взаимодействии с администрацией городского поселения Одинцово, правоохранительными и иными органами, общественными объединениями граждан на основе принципов добровольности, законности, гуманности, соблюдения и защиты прав и свобод человека и гражданина.</w:t>
      </w:r>
    </w:p>
    <w:p w:rsidR="00C63BE9" w:rsidRPr="00F04415" w:rsidRDefault="00C63BE9" w:rsidP="00413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4</w:t>
      </w:r>
      <w:r w:rsidRPr="00F04415">
        <w:rPr>
          <w:rFonts w:ascii="Arial" w:hAnsi="Arial" w:cs="Arial"/>
          <w:sz w:val="24"/>
          <w:szCs w:val="24"/>
        </w:rPr>
        <w:t>. На общем собрании учредителей ДНД принимается Устав добровольной народной дружины</w:t>
      </w:r>
      <w:r w:rsidRPr="00B33EF2">
        <w:rPr>
          <w:rFonts w:ascii="Arial" w:hAnsi="Arial" w:cs="Arial"/>
          <w:sz w:val="24"/>
          <w:szCs w:val="24"/>
        </w:rPr>
        <w:t xml:space="preserve"> городского поселения Одинцово Одинцовского муниципального района Московской области</w:t>
      </w:r>
      <w:r w:rsidRPr="00F04415">
        <w:rPr>
          <w:rFonts w:ascii="Arial" w:hAnsi="Arial" w:cs="Arial"/>
          <w:sz w:val="24"/>
          <w:szCs w:val="24"/>
        </w:rPr>
        <w:t>, который должен предусматривать:</w:t>
      </w:r>
    </w:p>
    <w:p w:rsidR="00C63BE9" w:rsidRPr="00F04415" w:rsidRDefault="00C63BE9" w:rsidP="008564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04415">
        <w:rPr>
          <w:rFonts w:ascii="Arial" w:hAnsi="Arial" w:cs="Arial"/>
          <w:sz w:val="24"/>
          <w:szCs w:val="24"/>
        </w:rPr>
        <w:t xml:space="preserve">полное наименование, </w:t>
      </w:r>
      <w:r w:rsidRPr="00E53BE5">
        <w:rPr>
          <w:rFonts w:ascii="Arial" w:hAnsi="Arial" w:cs="Arial"/>
          <w:sz w:val="24"/>
          <w:szCs w:val="24"/>
        </w:rPr>
        <w:t>организационно-правовую форму</w:t>
      </w:r>
      <w:r>
        <w:rPr>
          <w:rFonts w:ascii="Arial" w:hAnsi="Arial" w:cs="Arial"/>
          <w:sz w:val="24"/>
          <w:szCs w:val="24"/>
        </w:rPr>
        <w:t xml:space="preserve"> </w:t>
      </w:r>
      <w:r w:rsidRPr="00E53BE5">
        <w:rPr>
          <w:rFonts w:ascii="Arial" w:hAnsi="Arial" w:cs="Arial"/>
          <w:sz w:val="24"/>
          <w:szCs w:val="24"/>
        </w:rPr>
        <w:t>ДНД</w:t>
      </w:r>
      <w:r w:rsidRPr="00F0441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</w:t>
      </w:r>
      <w:r w:rsidRPr="00F04415">
        <w:rPr>
          <w:rFonts w:ascii="Arial" w:hAnsi="Arial" w:cs="Arial"/>
          <w:sz w:val="24"/>
          <w:szCs w:val="24"/>
        </w:rPr>
        <w:t>место нахождения постоянно действующего руководящего органа ДНД;</w:t>
      </w:r>
    </w:p>
    <w:p w:rsidR="00C63BE9" w:rsidRPr="00F04415" w:rsidRDefault="00C63BE9" w:rsidP="008564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цели, задачи, </w:t>
      </w:r>
      <w:r w:rsidRPr="00F04415">
        <w:rPr>
          <w:rFonts w:ascii="Arial" w:hAnsi="Arial" w:cs="Arial"/>
          <w:sz w:val="24"/>
          <w:szCs w:val="24"/>
        </w:rPr>
        <w:t>функции, формы и методы работы ДНД;</w:t>
      </w:r>
    </w:p>
    <w:p w:rsidR="00C63BE9" w:rsidRPr="00F04415" w:rsidRDefault="00C63BE9" w:rsidP="008564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структуру </w:t>
      </w:r>
      <w:r w:rsidRPr="00F04415">
        <w:rPr>
          <w:rFonts w:ascii="Arial" w:hAnsi="Arial" w:cs="Arial"/>
          <w:sz w:val="24"/>
          <w:szCs w:val="24"/>
        </w:rPr>
        <w:t>ДНД;</w:t>
      </w:r>
    </w:p>
    <w:p w:rsidR="00C63BE9" w:rsidRPr="00F04415" w:rsidRDefault="00C63BE9" w:rsidP="00AB63C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04415">
        <w:rPr>
          <w:rFonts w:ascii="Arial" w:hAnsi="Arial" w:cs="Arial"/>
          <w:sz w:val="24"/>
          <w:szCs w:val="24"/>
        </w:rPr>
        <w:t xml:space="preserve">территорию, в пределах которой </w:t>
      </w:r>
      <w:r w:rsidRPr="00AB63C5">
        <w:rPr>
          <w:rFonts w:ascii="Arial" w:hAnsi="Arial" w:cs="Arial"/>
          <w:sz w:val="24"/>
          <w:szCs w:val="24"/>
        </w:rPr>
        <w:t xml:space="preserve">ДНД </w:t>
      </w:r>
      <w:r w:rsidRPr="00F04415">
        <w:rPr>
          <w:rFonts w:ascii="Arial" w:hAnsi="Arial" w:cs="Arial"/>
          <w:sz w:val="24"/>
          <w:szCs w:val="24"/>
        </w:rPr>
        <w:t>осуществляет свою деятельность;</w:t>
      </w:r>
    </w:p>
    <w:p w:rsidR="00C63BE9" w:rsidRPr="00F04415" w:rsidRDefault="00C63BE9" w:rsidP="00AB63C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04415">
        <w:rPr>
          <w:rFonts w:ascii="Arial" w:hAnsi="Arial" w:cs="Arial"/>
          <w:sz w:val="24"/>
          <w:szCs w:val="24"/>
        </w:rPr>
        <w:t>порядок взаимодействия с правоохранительными органами, органами</w:t>
      </w:r>
      <w:r>
        <w:rPr>
          <w:rFonts w:ascii="Arial" w:hAnsi="Arial" w:cs="Arial"/>
          <w:sz w:val="24"/>
          <w:szCs w:val="24"/>
        </w:rPr>
        <w:t xml:space="preserve"> </w:t>
      </w:r>
      <w:r w:rsidRPr="00F04415">
        <w:rPr>
          <w:rFonts w:ascii="Arial" w:hAnsi="Arial" w:cs="Arial"/>
          <w:sz w:val="24"/>
          <w:szCs w:val="24"/>
        </w:rPr>
        <w:t>государственной власти и местного самоуправления;</w:t>
      </w:r>
    </w:p>
    <w:p w:rsidR="00C63BE9" w:rsidRPr="00F04415" w:rsidRDefault="00C63BE9" w:rsidP="008564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04415">
        <w:rPr>
          <w:rFonts w:ascii="Arial" w:hAnsi="Arial" w:cs="Arial"/>
          <w:sz w:val="24"/>
          <w:szCs w:val="24"/>
        </w:rPr>
        <w:t xml:space="preserve">условия и порядок приобретения и утраты членства в </w:t>
      </w:r>
      <w:r w:rsidRPr="00E53BE5">
        <w:rPr>
          <w:rFonts w:ascii="Arial" w:hAnsi="Arial" w:cs="Arial"/>
          <w:sz w:val="24"/>
          <w:szCs w:val="24"/>
        </w:rPr>
        <w:t>ДНД</w:t>
      </w:r>
      <w:r w:rsidRPr="00F04415">
        <w:rPr>
          <w:rFonts w:ascii="Arial" w:hAnsi="Arial" w:cs="Arial"/>
          <w:sz w:val="24"/>
          <w:szCs w:val="24"/>
        </w:rPr>
        <w:t>;</w:t>
      </w:r>
    </w:p>
    <w:p w:rsidR="00C63BE9" w:rsidRPr="00F04415" w:rsidRDefault="00C63BE9" w:rsidP="008564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04415">
        <w:rPr>
          <w:rFonts w:ascii="Arial" w:hAnsi="Arial" w:cs="Arial"/>
          <w:sz w:val="24"/>
          <w:szCs w:val="24"/>
        </w:rPr>
        <w:t>обязанности, права и ответственность членов ДНД;</w:t>
      </w:r>
    </w:p>
    <w:p w:rsidR="00C63BE9" w:rsidRPr="00F04415" w:rsidRDefault="00C63BE9" w:rsidP="008564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04415">
        <w:rPr>
          <w:rFonts w:ascii="Arial" w:hAnsi="Arial" w:cs="Arial"/>
          <w:sz w:val="24"/>
          <w:szCs w:val="24"/>
        </w:rPr>
        <w:t xml:space="preserve">источники и порядок финансирования ДНД, материального и морального поощрения членов ДНД, материально-технического обеспечения деятельности </w:t>
      </w:r>
      <w:r w:rsidRPr="00E53BE5">
        <w:rPr>
          <w:rFonts w:ascii="Arial" w:hAnsi="Arial" w:cs="Arial"/>
          <w:sz w:val="24"/>
          <w:szCs w:val="24"/>
        </w:rPr>
        <w:t>ДНД</w:t>
      </w:r>
      <w:r w:rsidRPr="00F04415">
        <w:rPr>
          <w:rFonts w:ascii="Arial" w:hAnsi="Arial" w:cs="Arial"/>
          <w:sz w:val="24"/>
          <w:szCs w:val="24"/>
        </w:rPr>
        <w:t>;</w:t>
      </w:r>
    </w:p>
    <w:p w:rsidR="00C63BE9" w:rsidRPr="00F04415" w:rsidRDefault="00C63BE9" w:rsidP="008564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04415">
        <w:rPr>
          <w:rFonts w:ascii="Arial" w:hAnsi="Arial" w:cs="Arial"/>
          <w:sz w:val="24"/>
          <w:szCs w:val="24"/>
        </w:rPr>
        <w:t xml:space="preserve">порядок внесения изменений и дополнений в Устав </w:t>
      </w:r>
      <w:r w:rsidRPr="00E53BE5">
        <w:rPr>
          <w:rFonts w:ascii="Arial" w:hAnsi="Arial" w:cs="Arial"/>
          <w:sz w:val="24"/>
          <w:szCs w:val="24"/>
        </w:rPr>
        <w:t>ДНД</w:t>
      </w:r>
      <w:r w:rsidRPr="00F04415">
        <w:rPr>
          <w:rFonts w:ascii="Arial" w:hAnsi="Arial" w:cs="Arial"/>
          <w:sz w:val="24"/>
          <w:szCs w:val="24"/>
        </w:rPr>
        <w:t>;</w:t>
      </w:r>
    </w:p>
    <w:p w:rsidR="00C63BE9" w:rsidRPr="00F04415" w:rsidRDefault="00C63BE9" w:rsidP="008564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04415">
        <w:rPr>
          <w:rFonts w:ascii="Arial" w:hAnsi="Arial" w:cs="Arial"/>
          <w:sz w:val="24"/>
          <w:szCs w:val="24"/>
        </w:rPr>
        <w:t>порядок приостановления и прекращения деятельности ДНД.</w:t>
      </w:r>
    </w:p>
    <w:p w:rsidR="00C63BE9" w:rsidRDefault="00C63BE9" w:rsidP="008564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lastRenderedPageBreak/>
        <w:t xml:space="preserve">Устав </w:t>
      </w:r>
      <w:r w:rsidRPr="00E53BE5">
        <w:rPr>
          <w:rFonts w:ascii="Arial" w:hAnsi="Arial" w:cs="Arial"/>
          <w:sz w:val="24"/>
          <w:szCs w:val="24"/>
        </w:rPr>
        <w:t xml:space="preserve">ДНД </w:t>
      </w:r>
      <w:r w:rsidRPr="00F04415">
        <w:rPr>
          <w:rFonts w:ascii="Arial" w:hAnsi="Arial" w:cs="Arial"/>
          <w:sz w:val="24"/>
          <w:szCs w:val="24"/>
        </w:rPr>
        <w:t>может содержать описание символики, а также иные положения, относящиеся к ее деятельности и не противоречащие действующему законодательству.</w:t>
      </w:r>
    </w:p>
    <w:p w:rsidR="00C63BE9" w:rsidRPr="00F04415" w:rsidRDefault="00C63BE9" w:rsidP="00413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BE9" w:rsidRDefault="00C63BE9" w:rsidP="004134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C63BE9" w:rsidRPr="00F04415" w:rsidRDefault="00C63BE9" w:rsidP="004134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  <w:lang w:val="en-US"/>
        </w:rPr>
        <w:t>II</w:t>
      </w:r>
      <w:r w:rsidRPr="00F04415">
        <w:rPr>
          <w:rFonts w:ascii="Arial" w:hAnsi="Arial" w:cs="Arial"/>
          <w:sz w:val="24"/>
          <w:szCs w:val="24"/>
        </w:rPr>
        <w:t>. Основные задачи ДНД</w:t>
      </w:r>
    </w:p>
    <w:p w:rsidR="00C63BE9" w:rsidRPr="00F04415" w:rsidRDefault="00C63BE9" w:rsidP="00413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BE9" w:rsidRPr="00F04415" w:rsidRDefault="00C63BE9" w:rsidP="00413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2.1. Основными задачами ДНД являются содействие правоохранительным органам в охране общественного порядка, участие в предупреждении и пресечении правонарушений.</w:t>
      </w:r>
    </w:p>
    <w:p w:rsidR="00C63BE9" w:rsidRPr="00F04415" w:rsidRDefault="00C63BE9" w:rsidP="00413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2.2. ДНД совместно с сотрудниками правоохранительных органов выполняет следующие возложенные на нее задачи:</w:t>
      </w:r>
    </w:p>
    <w:p w:rsidR="00C63BE9" w:rsidRPr="00F04415" w:rsidRDefault="00C63BE9" w:rsidP="00413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- участвует в обеспечении правопорядка в общественных местах, в том числе при проведении массовых общественно-политических, спортивных и культурно-зрелищных мероприятий;</w:t>
      </w:r>
    </w:p>
    <w:p w:rsidR="00C63BE9" w:rsidRPr="00F04415" w:rsidRDefault="00C63BE9" w:rsidP="00413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- участвует в мероприятиях по предупреждению и пресечению правонарушений на улицах и в других общественных местах;</w:t>
      </w:r>
    </w:p>
    <w:p w:rsidR="00C63BE9" w:rsidRPr="00F04415" w:rsidRDefault="00C63BE9" w:rsidP="00413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- участвует в работе по профилактике правонарушений и детской безнадзорности;</w:t>
      </w:r>
    </w:p>
    <w:p w:rsidR="00C63BE9" w:rsidRPr="00F04415" w:rsidRDefault="00C63BE9" w:rsidP="00413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- принимает меры по оказанию помощи лицам, пострадавшим от несчастных случаев или правонарушений, а также находящимся в беспомощном состоянии;</w:t>
      </w:r>
    </w:p>
    <w:p w:rsidR="00C63BE9" w:rsidRPr="00F04415" w:rsidRDefault="00C63BE9" w:rsidP="00413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- участвует в спасении людей, имущества и обеспечении общественного порядка при стихийных бедствиях и других чрезвычайных ситуациях;</w:t>
      </w:r>
    </w:p>
    <w:p w:rsidR="00C63BE9" w:rsidRPr="00F04415" w:rsidRDefault="00C63BE9" w:rsidP="00413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0D77">
        <w:rPr>
          <w:rFonts w:ascii="Arial" w:hAnsi="Arial" w:cs="Arial"/>
          <w:sz w:val="24"/>
          <w:szCs w:val="24"/>
        </w:rPr>
        <w:t>- участвует в обеспечении безопасности дорожного движения;</w:t>
      </w:r>
    </w:p>
    <w:p w:rsidR="00C63BE9" w:rsidRPr="00F04415" w:rsidRDefault="00C63BE9" w:rsidP="00413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- участвует в иных мероприятиях, связанных с охраной общественного порядка;</w:t>
      </w:r>
    </w:p>
    <w:p w:rsidR="00C63BE9" w:rsidRDefault="00C63BE9" w:rsidP="00413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6A21">
        <w:rPr>
          <w:rFonts w:ascii="Arial" w:hAnsi="Arial" w:cs="Arial"/>
          <w:sz w:val="24"/>
          <w:szCs w:val="24"/>
        </w:rPr>
        <w:t>- участвует в проведении правовой пропаганды среди населения.</w:t>
      </w:r>
    </w:p>
    <w:p w:rsidR="00C63BE9" w:rsidRDefault="00C63BE9" w:rsidP="00413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30B2">
        <w:rPr>
          <w:rFonts w:ascii="Arial" w:hAnsi="Arial" w:cs="Arial"/>
          <w:sz w:val="24"/>
          <w:szCs w:val="24"/>
        </w:rPr>
        <w:t>2.3. Не допускается выполнение ДНД задач и функций, отнесенных к исключительной компетенции правоохранительных органов.</w:t>
      </w:r>
    </w:p>
    <w:p w:rsidR="00C63BE9" w:rsidRPr="00F04415" w:rsidRDefault="00C63BE9" w:rsidP="00413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BE9" w:rsidRDefault="00C63BE9" w:rsidP="003444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CB5468"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hAnsi="Arial" w:cs="Arial"/>
          <w:sz w:val="24"/>
          <w:szCs w:val="24"/>
        </w:rPr>
        <w:t>. П</w:t>
      </w:r>
      <w:r w:rsidRPr="00CB5468">
        <w:rPr>
          <w:rFonts w:ascii="Arial" w:hAnsi="Arial" w:cs="Arial"/>
          <w:sz w:val="24"/>
          <w:szCs w:val="24"/>
        </w:rPr>
        <w:t xml:space="preserve">орядок формирования </w:t>
      </w:r>
      <w:r>
        <w:rPr>
          <w:rFonts w:ascii="Arial" w:hAnsi="Arial" w:cs="Arial"/>
          <w:sz w:val="24"/>
          <w:szCs w:val="24"/>
        </w:rPr>
        <w:t xml:space="preserve">ДНД </w:t>
      </w:r>
    </w:p>
    <w:p w:rsidR="00C63BE9" w:rsidRPr="00313889" w:rsidRDefault="00C63BE9" w:rsidP="003444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highlight w:val="yellow"/>
        </w:rPr>
      </w:pPr>
    </w:p>
    <w:p w:rsidR="00C63BE9" w:rsidRDefault="00C63BE9" w:rsidP="00424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ДНД является общественным объединением и создается в организационно-правовой форме общественной организации.</w:t>
      </w:r>
    </w:p>
    <w:p w:rsidR="00C63BE9" w:rsidRDefault="00C63BE9" w:rsidP="00424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ДНД создается по инициативе ее учредителей – не менее трех физических лиц.</w:t>
      </w:r>
    </w:p>
    <w:p w:rsidR="00C63BE9" w:rsidRDefault="00C63BE9" w:rsidP="00424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о создании ДНД, утверждении ее устава, формировании руководящих и иных органов принимается на общем </w:t>
      </w:r>
      <w:r w:rsidRPr="00B444A1">
        <w:rPr>
          <w:rFonts w:ascii="Arial" w:hAnsi="Arial" w:cs="Arial"/>
          <w:sz w:val="24"/>
          <w:szCs w:val="24"/>
        </w:rPr>
        <w:t>собрании</w:t>
      </w:r>
      <w:r>
        <w:rPr>
          <w:rFonts w:ascii="Arial" w:hAnsi="Arial" w:cs="Arial"/>
          <w:sz w:val="24"/>
          <w:szCs w:val="24"/>
        </w:rPr>
        <w:t xml:space="preserve"> </w:t>
      </w:r>
      <w:r w:rsidRPr="00B444A1">
        <w:rPr>
          <w:rFonts w:ascii="Arial" w:hAnsi="Arial" w:cs="Arial"/>
          <w:sz w:val="24"/>
          <w:szCs w:val="24"/>
        </w:rPr>
        <w:t>и оформляется протоколом</w:t>
      </w:r>
      <w:r>
        <w:rPr>
          <w:rFonts w:ascii="Arial" w:hAnsi="Arial" w:cs="Arial"/>
          <w:sz w:val="24"/>
          <w:szCs w:val="24"/>
        </w:rPr>
        <w:t>.</w:t>
      </w:r>
    </w:p>
    <w:p w:rsidR="00C63BE9" w:rsidRDefault="00C63BE9" w:rsidP="00413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После принятия решения о создании ДНД, об утверждении ее устава, о формировании руководящих и иных органов ДНД учредители извещают администрацию городского поселения Одинцово об учреждении ДНД, предоставляя на имя Главы городского поселения Одинцово устав ДНД, выписку из протокола общего собрания, содержащую сведения о создании ДНД, об утверждении ее устава, о руководящих и иных органах ДНД, а также сведения об учредителях, о месте нахождения постоянно действующего руководящего органа ДНД.</w:t>
      </w:r>
    </w:p>
    <w:p w:rsidR="00C63BE9" w:rsidRPr="00822D35" w:rsidRDefault="00C63BE9" w:rsidP="00413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2D35">
        <w:rPr>
          <w:rFonts w:ascii="Arial" w:hAnsi="Arial" w:cs="Arial"/>
          <w:sz w:val="24"/>
          <w:szCs w:val="24"/>
        </w:rPr>
        <w:t xml:space="preserve">3.2. </w:t>
      </w:r>
      <w:r>
        <w:rPr>
          <w:rFonts w:ascii="Arial" w:hAnsi="Arial" w:cs="Arial"/>
          <w:sz w:val="24"/>
          <w:szCs w:val="24"/>
        </w:rPr>
        <w:t>Учредителями, чл</w:t>
      </w:r>
      <w:r w:rsidRPr="00822D35">
        <w:rPr>
          <w:rFonts w:ascii="Arial" w:hAnsi="Arial" w:cs="Arial"/>
          <w:sz w:val="24"/>
          <w:szCs w:val="24"/>
        </w:rPr>
        <w:t>енами ДНД могут быть граждане Российской Федерации, достигшие 18-летнего возраста, проживающие либо осуществляющие трудовую деятельность на территории городского поселения Одинцово, добровольно изъявившие желание участвовать в деятельности ДНД, способные по своим деловым, моральным качествам и состоянию здоровья выполнять обязанности народного дружинника.</w:t>
      </w:r>
    </w:p>
    <w:p w:rsidR="00C63BE9" w:rsidRDefault="00C63BE9" w:rsidP="006C2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2D35">
        <w:rPr>
          <w:rFonts w:ascii="Arial" w:hAnsi="Arial" w:cs="Arial"/>
          <w:sz w:val="24"/>
          <w:szCs w:val="24"/>
        </w:rPr>
        <w:t xml:space="preserve">3.3. Прием в ДНД </w:t>
      </w:r>
      <w:r>
        <w:rPr>
          <w:rFonts w:ascii="Arial" w:hAnsi="Arial" w:cs="Arial"/>
          <w:sz w:val="24"/>
          <w:szCs w:val="24"/>
        </w:rPr>
        <w:t>осуществляе</w:t>
      </w:r>
      <w:r w:rsidRPr="00822D35">
        <w:rPr>
          <w:rFonts w:ascii="Arial" w:hAnsi="Arial" w:cs="Arial"/>
          <w:sz w:val="24"/>
          <w:szCs w:val="24"/>
        </w:rPr>
        <w:t xml:space="preserve">тся в индивидуальном порядке на основании личного заявления. Решение о приеме в </w:t>
      </w:r>
      <w:r>
        <w:rPr>
          <w:rFonts w:ascii="Arial" w:hAnsi="Arial" w:cs="Arial"/>
          <w:sz w:val="24"/>
          <w:szCs w:val="24"/>
        </w:rPr>
        <w:t>ДНД</w:t>
      </w:r>
      <w:r w:rsidRPr="00822D35">
        <w:rPr>
          <w:rFonts w:ascii="Arial" w:hAnsi="Arial" w:cs="Arial"/>
          <w:sz w:val="24"/>
          <w:szCs w:val="24"/>
        </w:rPr>
        <w:t xml:space="preserve"> принимает штаб дружины</w:t>
      </w:r>
      <w:r>
        <w:rPr>
          <w:rFonts w:ascii="Arial" w:hAnsi="Arial" w:cs="Arial"/>
          <w:sz w:val="24"/>
          <w:szCs w:val="24"/>
        </w:rPr>
        <w:t>, решение оформляется приказом (распоряжением) руководителя ДНД</w:t>
      </w:r>
      <w:r w:rsidRPr="00822D35">
        <w:rPr>
          <w:rFonts w:ascii="Arial" w:hAnsi="Arial" w:cs="Arial"/>
          <w:sz w:val="24"/>
          <w:szCs w:val="24"/>
        </w:rPr>
        <w:t xml:space="preserve">. </w:t>
      </w:r>
    </w:p>
    <w:p w:rsidR="00C63BE9" w:rsidRDefault="00C63BE9" w:rsidP="006C2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Для приема в ДНД решением штаба ДНД может устанавливаться кандидатский стаж сроком до 3 месяцев. </w:t>
      </w:r>
    </w:p>
    <w:p w:rsidR="00C63BE9" w:rsidRDefault="00C63BE9" w:rsidP="006C2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3.5. На вступающего в ДНД могут быть запрошены из официальных инстанций и органов сведения, характеризующие его личность.</w:t>
      </w:r>
    </w:p>
    <w:p w:rsidR="00C63BE9" w:rsidRDefault="00C63BE9" w:rsidP="006C2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 Не могут быть приняты в ДНД граждане:</w:t>
      </w:r>
    </w:p>
    <w:p w:rsidR="00C63BE9" w:rsidRDefault="00C63BE9" w:rsidP="006C2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имеющие неснятую или непогашенную судимость;</w:t>
      </w:r>
    </w:p>
    <w:p w:rsidR="00C63BE9" w:rsidRDefault="00C63BE9" w:rsidP="006C2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отношении которых возбуждено уголовное </w:t>
      </w:r>
      <w:r w:rsidRPr="006030B2">
        <w:rPr>
          <w:rFonts w:ascii="Arial" w:hAnsi="Arial" w:cs="Arial"/>
          <w:sz w:val="24"/>
          <w:szCs w:val="24"/>
        </w:rPr>
        <w:t>дело (зафиксирован факт уголовного преследования);</w:t>
      </w:r>
    </w:p>
    <w:p w:rsidR="00C63BE9" w:rsidRDefault="00C63BE9" w:rsidP="006C2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состоящие на учете в лечебно-профилактических учреждениях в связи с психическим заболеванием, наркоманией или алкоголизмом;</w:t>
      </w:r>
    </w:p>
    <w:p w:rsidR="00C63BE9" w:rsidRDefault="00C63BE9" w:rsidP="006C2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признанные по решению суда недееспособными или ограниченно дееспособными.</w:t>
      </w:r>
    </w:p>
    <w:p w:rsidR="00C63BE9" w:rsidRDefault="00C63BE9" w:rsidP="00697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 Дружинник на собрании ДНД дает торжественное обещание добросовестного исполнения своего общественного долга по обеспечению охраны правопорядка и борьбы с правонарушениями (приложение № 1).</w:t>
      </w:r>
    </w:p>
    <w:p w:rsidR="00C63BE9" w:rsidRDefault="00C63BE9" w:rsidP="008D1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3.8. На каждого дружинника составляется учетная карточка дружинника (приложение № 2).</w:t>
      </w:r>
    </w:p>
    <w:p w:rsidR="00C63BE9" w:rsidRDefault="00C63BE9" w:rsidP="00697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3.9. Принятому в ДНД</w:t>
      </w:r>
      <w:r w:rsidRPr="00822D35">
        <w:rPr>
          <w:rFonts w:ascii="Arial" w:hAnsi="Arial" w:cs="Arial"/>
          <w:sz w:val="24"/>
          <w:szCs w:val="24"/>
        </w:rPr>
        <w:t xml:space="preserve"> выдается удостоверение дружинника</w:t>
      </w:r>
      <w:r>
        <w:rPr>
          <w:rFonts w:ascii="Arial" w:hAnsi="Arial" w:cs="Arial"/>
          <w:sz w:val="24"/>
          <w:szCs w:val="24"/>
        </w:rPr>
        <w:t xml:space="preserve"> (приложение № 3)</w:t>
      </w:r>
      <w:r w:rsidRPr="00822D35">
        <w:rPr>
          <w:rFonts w:ascii="Arial" w:hAnsi="Arial" w:cs="Arial"/>
          <w:sz w:val="24"/>
          <w:szCs w:val="24"/>
        </w:rPr>
        <w:t>, нагрудный знак (жетон) и нарукавная повязка.</w:t>
      </w:r>
    </w:p>
    <w:p w:rsidR="00C63BE9" w:rsidRDefault="00C63BE9" w:rsidP="00697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Удостоверение дружинника выдается на срок не более 2 лет, после чего срок его действия может быть продлен на тот же срок.</w:t>
      </w:r>
    </w:p>
    <w:p w:rsidR="00C63BE9" w:rsidRDefault="00C63BE9" w:rsidP="00881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3.10. Дружинник, совершивший проступок, не совместимый с этим званием или не выполняющий свои обязанности, исключается из ДНД. Дружинники, обратившиеся с просьбой об освобождении их от обязанностей дружинника, выбывают из состава ДНД.</w:t>
      </w:r>
    </w:p>
    <w:p w:rsidR="00C63BE9" w:rsidRDefault="00C63BE9" w:rsidP="00697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об исключении или выбытии принимается большинством голосов на общем собрании дружины или заседании штаба ДНД. </w:t>
      </w:r>
    </w:p>
    <w:p w:rsidR="00C63BE9" w:rsidRDefault="00C63BE9" w:rsidP="00697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Исключенный или выбывший из ДНД сдает удостоверение дружинника, нагрудный знак (жетон), нарукавную повязку. </w:t>
      </w:r>
    </w:p>
    <w:p w:rsidR="00C63BE9" w:rsidRPr="00700C3A" w:rsidRDefault="00C63BE9" w:rsidP="00413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30B2">
        <w:rPr>
          <w:rFonts w:ascii="Arial" w:hAnsi="Arial" w:cs="Arial"/>
          <w:sz w:val="24"/>
          <w:szCs w:val="24"/>
        </w:rPr>
        <w:t>3.11. Систематизацию сведений о деятельности ДНД, учет дружинников и создание условий для их деятельности осуществляет администрация городского поселения Одинцово.</w:t>
      </w:r>
    </w:p>
    <w:p w:rsidR="00C63BE9" w:rsidRDefault="00C63BE9" w:rsidP="00413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3.12. Координацию деятельности ДНД, обучение и инструктирование дружинников, руководство группами совместного патрулирования дружинников и сотрудников полиции осуществляет МУ МВД России «Одинцовское» на основании соглашения со штабом ДНД.</w:t>
      </w:r>
    </w:p>
    <w:p w:rsidR="00C63BE9" w:rsidRDefault="00C63BE9" w:rsidP="009C76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BE9" w:rsidRDefault="00C63BE9" w:rsidP="00074A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  <w:lang w:val="en-US"/>
        </w:rPr>
        <w:t>IV</w:t>
      </w:r>
      <w:r w:rsidRPr="00F0441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Структура ДНД</w:t>
      </w:r>
    </w:p>
    <w:p w:rsidR="00C63BE9" w:rsidRPr="0088154D" w:rsidRDefault="00C63BE9" w:rsidP="00413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63BE9" w:rsidRDefault="00C63BE9" w:rsidP="00C01C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</w:t>
      </w:r>
      <w:r w:rsidRPr="0088154D">
        <w:rPr>
          <w:rFonts w:ascii="Arial" w:hAnsi="Arial" w:cs="Arial"/>
          <w:sz w:val="24"/>
          <w:szCs w:val="24"/>
        </w:rPr>
        <w:t>Для обеспечения руководства и координации деятельности ДНД на общем собрании дружины избираются начальник штаба ДНД</w:t>
      </w:r>
      <w:r>
        <w:rPr>
          <w:rFonts w:ascii="Arial" w:hAnsi="Arial" w:cs="Arial"/>
          <w:sz w:val="24"/>
          <w:szCs w:val="24"/>
        </w:rPr>
        <w:t xml:space="preserve"> и </w:t>
      </w:r>
      <w:r w:rsidRPr="0088154D">
        <w:rPr>
          <w:rFonts w:ascii="Arial" w:hAnsi="Arial" w:cs="Arial"/>
          <w:sz w:val="24"/>
          <w:szCs w:val="24"/>
        </w:rPr>
        <w:t>командир ДНД</w:t>
      </w:r>
      <w:r>
        <w:rPr>
          <w:rFonts w:ascii="Arial" w:hAnsi="Arial" w:cs="Arial"/>
          <w:sz w:val="24"/>
          <w:szCs w:val="24"/>
        </w:rPr>
        <w:t>.</w:t>
      </w:r>
    </w:p>
    <w:p w:rsidR="00C63BE9" w:rsidRDefault="00C63BE9" w:rsidP="00C01C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 Общее руководство деятельностью ДНД осуществляет штаб ДНД. Штаб ДНД формируется по решению членов ДНД из числа дружинников. Численный состав штаба ДНД устанавливается не менее пяти человек.</w:t>
      </w:r>
    </w:p>
    <w:p w:rsidR="00C63BE9" w:rsidRDefault="00C63BE9" w:rsidP="00C01C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состав штаба ДНД входят его начальник, командир ДНД, командиры отрядов. </w:t>
      </w:r>
    </w:p>
    <w:p w:rsidR="00C63BE9" w:rsidRDefault="00C63BE9" w:rsidP="00C01C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 Начальник штаба ДНД:</w:t>
      </w:r>
    </w:p>
    <w:p w:rsidR="00C63BE9" w:rsidRDefault="00C63BE9" w:rsidP="00C01C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проводит организационную работу по формированию ДНД и совершенствованию ее деятельности;</w:t>
      </w:r>
    </w:p>
    <w:p w:rsidR="00C63BE9" w:rsidRDefault="00C63BE9" w:rsidP="00C01C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77DC6">
        <w:rPr>
          <w:rFonts w:ascii="Arial" w:hAnsi="Arial" w:cs="Arial"/>
          <w:sz w:val="24"/>
          <w:szCs w:val="24"/>
        </w:rPr>
        <w:t>планирует работу ДНД</w:t>
      </w:r>
      <w:r>
        <w:rPr>
          <w:rFonts w:ascii="Arial" w:hAnsi="Arial" w:cs="Arial"/>
          <w:sz w:val="24"/>
          <w:szCs w:val="24"/>
        </w:rPr>
        <w:t>, ставит задачи командиру ДНД и командирам отрядов;</w:t>
      </w:r>
    </w:p>
    <w:p w:rsidR="00C63BE9" w:rsidRDefault="00C63BE9" w:rsidP="00C01C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обеспечивает взаимодействие ДНД с правоохранительными органами и органами местного самоуправления;</w:t>
      </w:r>
    </w:p>
    <w:p w:rsidR="00C63BE9" w:rsidRDefault="00C63BE9" w:rsidP="00C01C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проверяет деятельность ДНД, принимает меры к устранению выявленных недостатков;</w:t>
      </w:r>
    </w:p>
    <w:p w:rsidR="00C63BE9" w:rsidRDefault="00C63BE9" w:rsidP="00C01C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принимает участие в разработке и осуществлении мероприятий по предупреждению правонарушений;</w:t>
      </w:r>
    </w:p>
    <w:p w:rsidR="00C63BE9" w:rsidRDefault="00C63BE9" w:rsidP="00C01C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63BE9" w:rsidRDefault="00C63BE9" w:rsidP="00C01C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63BE9" w:rsidRDefault="00C63BE9" w:rsidP="00C01C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63BE9" w:rsidRDefault="00C63BE9" w:rsidP="00C01C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ходатайствует перед руководителями предприятий, учреждений и организаций, администрацией городского поселения Одинцово о поощрении наиболее отличившихся дружинников;</w:t>
      </w:r>
    </w:p>
    <w:p w:rsidR="00C63BE9" w:rsidRDefault="00C63BE9" w:rsidP="00C01C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03BE3">
        <w:rPr>
          <w:rFonts w:ascii="Arial" w:hAnsi="Arial" w:cs="Arial"/>
          <w:sz w:val="24"/>
          <w:szCs w:val="24"/>
        </w:rPr>
        <w:t xml:space="preserve">- ежегодно </w:t>
      </w:r>
      <w:r>
        <w:rPr>
          <w:rFonts w:ascii="Arial" w:hAnsi="Arial" w:cs="Arial"/>
          <w:sz w:val="24"/>
          <w:szCs w:val="24"/>
        </w:rPr>
        <w:t xml:space="preserve">представляет сведения </w:t>
      </w:r>
      <w:r w:rsidRPr="00D03BE3">
        <w:rPr>
          <w:rFonts w:ascii="Arial" w:hAnsi="Arial" w:cs="Arial"/>
          <w:sz w:val="24"/>
          <w:szCs w:val="24"/>
        </w:rPr>
        <w:t xml:space="preserve">о результатах деятельности ДНД </w:t>
      </w:r>
      <w:r>
        <w:rPr>
          <w:rFonts w:ascii="Arial" w:hAnsi="Arial" w:cs="Arial"/>
          <w:sz w:val="24"/>
          <w:szCs w:val="24"/>
        </w:rPr>
        <w:t xml:space="preserve">в </w:t>
      </w:r>
      <w:r w:rsidRPr="00D03BE3">
        <w:rPr>
          <w:rFonts w:ascii="Arial" w:hAnsi="Arial" w:cs="Arial"/>
          <w:sz w:val="24"/>
          <w:szCs w:val="24"/>
        </w:rPr>
        <w:t>администраци</w:t>
      </w:r>
      <w:r>
        <w:rPr>
          <w:rFonts w:ascii="Arial" w:hAnsi="Arial" w:cs="Arial"/>
          <w:sz w:val="24"/>
          <w:szCs w:val="24"/>
        </w:rPr>
        <w:t>ю</w:t>
      </w:r>
      <w:r w:rsidRPr="00D03BE3">
        <w:rPr>
          <w:rFonts w:ascii="Arial" w:hAnsi="Arial" w:cs="Arial"/>
          <w:sz w:val="24"/>
          <w:szCs w:val="24"/>
        </w:rPr>
        <w:t xml:space="preserve"> городского поселения Одинцово.</w:t>
      </w:r>
    </w:p>
    <w:p w:rsidR="00C63BE9" w:rsidRPr="00F04415" w:rsidRDefault="00C63BE9" w:rsidP="00717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r w:rsidRPr="00F04415">
        <w:rPr>
          <w:rFonts w:ascii="Arial" w:hAnsi="Arial" w:cs="Arial"/>
          <w:sz w:val="24"/>
          <w:szCs w:val="24"/>
        </w:rPr>
        <w:t>. Оперативное руководство работой народных дружинников осуществляет командир ДНД.</w:t>
      </w:r>
    </w:p>
    <w:p w:rsidR="00C63BE9" w:rsidRDefault="00C63BE9" w:rsidP="00717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Командир ДНД:</w:t>
      </w:r>
    </w:p>
    <w:p w:rsidR="00C63BE9" w:rsidRDefault="00C63BE9" w:rsidP="00717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организует непосредственную деятельность ДНД, производит подбор кандидатов в дружинники;</w:t>
      </w:r>
    </w:p>
    <w:p w:rsidR="00C63BE9" w:rsidRDefault="00C63BE9" w:rsidP="00717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принимает участие в </w:t>
      </w:r>
      <w:r w:rsidRPr="00F04415">
        <w:rPr>
          <w:rFonts w:ascii="Arial" w:hAnsi="Arial" w:cs="Arial"/>
          <w:sz w:val="24"/>
          <w:szCs w:val="24"/>
        </w:rPr>
        <w:t>планир</w:t>
      </w:r>
      <w:r>
        <w:rPr>
          <w:rFonts w:ascii="Arial" w:hAnsi="Arial" w:cs="Arial"/>
          <w:sz w:val="24"/>
          <w:szCs w:val="24"/>
        </w:rPr>
        <w:t>овании</w:t>
      </w:r>
      <w:r w:rsidRPr="00F04415">
        <w:rPr>
          <w:rFonts w:ascii="Arial" w:hAnsi="Arial" w:cs="Arial"/>
          <w:sz w:val="24"/>
          <w:szCs w:val="24"/>
        </w:rPr>
        <w:t xml:space="preserve"> работ</w:t>
      </w:r>
      <w:r>
        <w:rPr>
          <w:rFonts w:ascii="Arial" w:hAnsi="Arial" w:cs="Arial"/>
          <w:sz w:val="24"/>
          <w:szCs w:val="24"/>
        </w:rPr>
        <w:t>ы ДНД, разрабатывает график дежурств</w:t>
      </w:r>
      <w:r w:rsidRPr="00F0441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ведет табель учета дежурства дружинников (приложение № 4);</w:t>
      </w:r>
    </w:p>
    <w:p w:rsidR="00C63BE9" w:rsidRDefault="00C63BE9" w:rsidP="00717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04415">
        <w:rPr>
          <w:rFonts w:ascii="Arial" w:hAnsi="Arial" w:cs="Arial"/>
          <w:sz w:val="24"/>
          <w:szCs w:val="24"/>
        </w:rPr>
        <w:t>инструктирует дружинников</w:t>
      </w:r>
      <w:r>
        <w:rPr>
          <w:rFonts w:ascii="Arial" w:hAnsi="Arial" w:cs="Arial"/>
          <w:sz w:val="24"/>
          <w:szCs w:val="24"/>
        </w:rPr>
        <w:t xml:space="preserve">, осуществляет контроль за работой дружинников во время дежурства, </w:t>
      </w:r>
      <w:r w:rsidRPr="00F04415">
        <w:rPr>
          <w:rFonts w:ascii="Arial" w:hAnsi="Arial" w:cs="Arial"/>
          <w:sz w:val="24"/>
          <w:szCs w:val="24"/>
        </w:rPr>
        <w:t>ведет учет результатов работы ДНД;</w:t>
      </w:r>
    </w:p>
    <w:p w:rsidR="00C63BE9" w:rsidRDefault="00C63BE9" w:rsidP="00717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проводит работу по сплочению и укреплению дружины, повышению внутренней дисциплины, эффективности деятельности;</w:t>
      </w:r>
    </w:p>
    <w:p w:rsidR="00C63BE9" w:rsidRPr="00F04415" w:rsidRDefault="00C63BE9" w:rsidP="00717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- организует изучение дружинниками действующего законодательства по обеспечению общественного порядка, проведение занятий по физической подготовке народных дружинников, обучение их формам и методам борьбы с правонарушителями;</w:t>
      </w:r>
    </w:p>
    <w:p w:rsidR="00C63BE9" w:rsidRPr="0075761B" w:rsidRDefault="00C63BE9" w:rsidP="00757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Pr="0075761B">
        <w:rPr>
          <w:rFonts w:ascii="Arial" w:hAnsi="Arial" w:cs="Arial"/>
          <w:iCs/>
          <w:sz w:val="24"/>
          <w:szCs w:val="24"/>
        </w:rPr>
        <w:t>готовит для обсуждения на собрании дружинников вопросы организации и деятельности дружины</w:t>
      </w:r>
      <w:r>
        <w:rPr>
          <w:rFonts w:ascii="Arial" w:hAnsi="Arial" w:cs="Arial"/>
          <w:iCs/>
          <w:sz w:val="24"/>
          <w:szCs w:val="24"/>
        </w:rPr>
        <w:t>;</w:t>
      </w:r>
    </w:p>
    <w:p w:rsidR="00C63BE9" w:rsidRPr="00F04415" w:rsidRDefault="00C63BE9" w:rsidP="00717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- ходатайствует перед штабом ДНД о поощрении наиболее отличившихся дружинников;</w:t>
      </w:r>
    </w:p>
    <w:p w:rsidR="00C63BE9" w:rsidRDefault="00C63BE9" w:rsidP="00717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- ежеквартально отчитывается о результатах работы ДНД перед штабом ДНД.</w:t>
      </w:r>
    </w:p>
    <w:p w:rsidR="00C63BE9" w:rsidRDefault="00C63BE9" w:rsidP="00717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 Командир и начальник штаба ДНД вправе:</w:t>
      </w:r>
    </w:p>
    <w:p w:rsidR="00C63BE9" w:rsidRDefault="00C63BE9" w:rsidP="00717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привлекать на добровольной основе жителей городского поселения Одинцово к деятельности ДНД;</w:t>
      </w:r>
    </w:p>
    <w:p w:rsidR="00C63BE9" w:rsidRDefault="00C63BE9" w:rsidP="00717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разрабатывать предложения по укреплению общественного порядка и направлять их в органы государственной власти, органы местного самоуправления, руководителям предприятий и организаций;</w:t>
      </w:r>
    </w:p>
    <w:p w:rsidR="00C63BE9" w:rsidRDefault="00C63BE9" w:rsidP="00717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представлять в органы государственной власти, органы местного самоуправления отчеты о проделанной работе;</w:t>
      </w:r>
    </w:p>
    <w:p w:rsidR="00C63BE9" w:rsidRDefault="00C63BE9" w:rsidP="00717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направлять в органы государственной власти информацию о правонарушениях, имевших место на территории городского поселения Одинцово, для рассмотрения вопроса о привлечении лиц, их совершивших, к ответственности в соответствии с действующим законодательством;</w:t>
      </w:r>
    </w:p>
    <w:p w:rsidR="00C63BE9" w:rsidRDefault="00C63BE9" w:rsidP="00A86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распространять информацию о деятельности ДНД среди населения, сообщать средствам массовой информации сведения о выявленных фактах нарушения общественного порядка.</w:t>
      </w:r>
    </w:p>
    <w:p w:rsidR="00C63BE9" w:rsidRDefault="00C63BE9" w:rsidP="005E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4.6. </w:t>
      </w:r>
      <w:r w:rsidRPr="00A86473">
        <w:rPr>
          <w:rFonts w:ascii="Arial" w:hAnsi="Arial" w:cs="Arial"/>
          <w:sz w:val="24"/>
          <w:szCs w:val="24"/>
        </w:rPr>
        <w:t>Командир и начальник штаба ДНД организуют прием населения и рассматривают вопросы, отнесенные к их компетенции, на заседаниях штаба</w:t>
      </w:r>
      <w:r>
        <w:rPr>
          <w:rFonts w:ascii="Arial" w:hAnsi="Arial" w:cs="Arial"/>
          <w:sz w:val="24"/>
          <w:szCs w:val="24"/>
        </w:rPr>
        <w:t>.</w:t>
      </w:r>
    </w:p>
    <w:p w:rsidR="00C63BE9" w:rsidRDefault="00C63BE9" w:rsidP="005E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4.7. Штаб ДНД вправе приглашать на свои заседания представителей органов государственной власти, органов местного самоуправления, общественных и иных объединений, должностных лиц, специалистов и граждан для обеспечения взаимодействия и выработки конкретных решений по рассматриваемым вопросам.</w:t>
      </w:r>
    </w:p>
    <w:p w:rsidR="00C63BE9" w:rsidRPr="00F04415" w:rsidRDefault="00C63BE9" w:rsidP="005E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4.8. Штаб ДНД правомочен принимать решение при условии, что на его заседании присутствует не менее половины от установленного числа членов. Решение принимается большинством голосов членов ДНД, участвующих в заседании.</w:t>
      </w:r>
    </w:p>
    <w:p w:rsidR="00C63BE9" w:rsidRPr="00F04415" w:rsidRDefault="00C63BE9" w:rsidP="00413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BE9" w:rsidRDefault="00C63BE9" w:rsidP="004134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C63BE9" w:rsidRDefault="00C63BE9" w:rsidP="004134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C63BE9" w:rsidRPr="00F04415" w:rsidRDefault="00C63BE9" w:rsidP="004134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  <w:lang w:val="en-US"/>
        </w:rPr>
        <w:lastRenderedPageBreak/>
        <w:t>V</w:t>
      </w:r>
      <w:r w:rsidRPr="00F0441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F04415">
        <w:rPr>
          <w:rFonts w:ascii="Arial" w:hAnsi="Arial" w:cs="Arial"/>
          <w:sz w:val="24"/>
          <w:szCs w:val="24"/>
        </w:rPr>
        <w:t>Права и обязанности народного дружинника</w:t>
      </w:r>
    </w:p>
    <w:p w:rsidR="00C63BE9" w:rsidRPr="00F04415" w:rsidRDefault="00C63BE9" w:rsidP="00413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BE9" w:rsidRPr="00F04415" w:rsidRDefault="00C63BE9" w:rsidP="00413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F04415">
        <w:rPr>
          <w:rFonts w:ascii="Arial" w:hAnsi="Arial" w:cs="Arial"/>
          <w:sz w:val="24"/>
          <w:szCs w:val="24"/>
        </w:rPr>
        <w:t>.1. Народный дружинник при исполнении им совместно с сотрудниками правоохранительных органов обязанностей по охране общественного порядка, предупреждению и пресечению правонарушений имеет право:</w:t>
      </w:r>
    </w:p>
    <w:p w:rsidR="00C63BE9" w:rsidRPr="00F04415" w:rsidRDefault="00C63BE9" w:rsidP="00413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- требовать от граждан и должностных лиц соблюдения установленного общественного порядка;</w:t>
      </w:r>
    </w:p>
    <w:p w:rsidR="00C63BE9" w:rsidRPr="00F04415" w:rsidRDefault="00C63BE9" w:rsidP="00413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- сопровождать в медицинские учреждения либо дежурные части органов внутренних дел лиц, находящихся в общественных местах в состоянии опьянения, либо лиц, совершивших правонарушения;</w:t>
      </w:r>
    </w:p>
    <w:p w:rsidR="00C63BE9" w:rsidRPr="00F04415" w:rsidRDefault="00C63BE9" w:rsidP="00413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- беспрепятственно входить в клубы, на стадионы, в кинотеатры и другие общественные помещения для преследования лиц, подозреваемых в совершении правонарушений, либо при наличии достаточных оснований полагать, что там совершено или совершается правонарушение или произошел несчастный случай;</w:t>
      </w:r>
    </w:p>
    <w:p w:rsidR="00C63BE9" w:rsidRPr="00F04415" w:rsidRDefault="00C63BE9" w:rsidP="00413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- пользоваться безвозмездно в случаях, не терпящих отлагательств, для связи с правоохранительными органами телефонами, принадлежащими организациям независимо от форм собственности;</w:t>
      </w:r>
    </w:p>
    <w:p w:rsidR="00C63BE9" w:rsidRPr="00F04415" w:rsidRDefault="00C63BE9" w:rsidP="006C5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- осуществлять контроль за выполнением водителями транспортных средств и пешеходами правил дорожного движения.</w:t>
      </w:r>
    </w:p>
    <w:p w:rsidR="00C63BE9" w:rsidRPr="00F04415" w:rsidRDefault="00C63BE9" w:rsidP="00413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F04415">
        <w:rPr>
          <w:rFonts w:ascii="Arial" w:hAnsi="Arial" w:cs="Arial"/>
          <w:sz w:val="24"/>
          <w:szCs w:val="24"/>
        </w:rPr>
        <w:t>.2. Народный дружинник обязан:</w:t>
      </w:r>
    </w:p>
    <w:p w:rsidR="00C63BE9" w:rsidRPr="00F04415" w:rsidRDefault="00C63BE9" w:rsidP="00413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- соблюдать требования действующего законодательства, не допускать необоснованного ограничения прав и свобод граждан, проявлять корректность и выдержку при обращении к гражданам и должностным лицам, не совершать действий, ущемляющих честь и достоинство человека и гражданина;</w:t>
      </w:r>
    </w:p>
    <w:p w:rsidR="00C63BE9" w:rsidRPr="00F04415" w:rsidRDefault="00C63BE9" w:rsidP="00413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- при обращении к гражданам и должностным лицам представляться им и предъявлять по их требованию удостоверение народного дружинника;</w:t>
      </w:r>
    </w:p>
    <w:p w:rsidR="00C63BE9" w:rsidRPr="00F04415" w:rsidRDefault="00C63BE9" w:rsidP="00413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- знать права и обязанности народного дружинника, изучать формы и методы предупреждения и пресечения правонарушений, постоянно совершенствовать свои правовые знания, повышать уровень специальной и физической подготовки;</w:t>
      </w:r>
    </w:p>
    <w:p w:rsidR="00C63BE9" w:rsidRPr="00F04415" w:rsidRDefault="00C63BE9" w:rsidP="00413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- своевременно сообщать о выявленных, ставших известными или готовящихся правонарушениях в правоохранительные органы;</w:t>
      </w:r>
    </w:p>
    <w:p w:rsidR="00C63BE9" w:rsidRPr="00F04415" w:rsidRDefault="00C63BE9" w:rsidP="00413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- принимать меры по оказанию помощи, в том числе доврачебной, гражданам, пострадавшим от правонарушений или от несчастных случаев, а также гражданам, находящимся в беспомощном или ином состоянии, опасном для их здоровья и жизни;</w:t>
      </w:r>
    </w:p>
    <w:p w:rsidR="00C63BE9" w:rsidRPr="00F04415" w:rsidRDefault="00C63BE9" w:rsidP="00413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- не разглашать оперативную и иную служебную информацию о деятельности правоохранительных органов, ставшую ему известной в связи с осуществлением деятельности по охране общественного порядка, предупреждению и пресечению правонарушений, а также сведения, относящиеся к частной жизни, личной и семейной тайне граждан, если иное не установлено законодательством;</w:t>
      </w:r>
    </w:p>
    <w:p w:rsidR="00C63BE9" w:rsidRPr="00F04415" w:rsidRDefault="00C63BE9" w:rsidP="00413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- выполнять законные требования командира ДНД, сотрудников правоохранительных органов при выполнении обязанностей по охране общественного порядка;</w:t>
      </w:r>
    </w:p>
    <w:p w:rsidR="00C63BE9" w:rsidRPr="00F04415" w:rsidRDefault="00C63BE9" w:rsidP="00413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- при выполнении обязанностей народного дружинника иметь при себе удостоверение,</w:t>
      </w:r>
      <w:r>
        <w:rPr>
          <w:rFonts w:ascii="Arial" w:hAnsi="Arial" w:cs="Arial"/>
          <w:sz w:val="24"/>
          <w:szCs w:val="24"/>
        </w:rPr>
        <w:t xml:space="preserve"> </w:t>
      </w:r>
      <w:r w:rsidRPr="00F04415">
        <w:rPr>
          <w:rFonts w:ascii="Arial" w:hAnsi="Arial" w:cs="Arial"/>
          <w:sz w:val="24"/>
          <w:szCs w:val="24"/>
        </w:rPr>
        <w:t>носить нагрудный знак (жетон)</w:t>
      </w:r>
      <w:r>
        <w:rPr>
          <w:rFonts w:ascii="Arial" w:hAnsi="Arial" w:cs="Arial"/>
          <w:sz w:val="24"/>
          <w:szCs w:val="24"/>
        </w:rPr>
        <w:t xml:space="preserve"> и (или) </w:t>
      </w:r>
      <w:r w:rsidRPr="00F04415">
        <w:rPr>
          <w:rFonts w:ascii="Arial" w:hAnsi="Arial" w:cs="Arial"/>
          <w:sz w:val="24"/>
          <w:szCs w:val="24"/>
        </w:rPr>
        <w:t>нарукавную повязку.</w:t>
      </w:r>
    </w:p>
    <w:p w:rsidR="00C63BE9" w:rsidRPr="00F04415" w:rsidRDefault="00C63BE9" w:rsidP="00413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BE9" w:rsidRPr="00F04415" w:rsidRDefault="00C63BE9" w:rsidP="004134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  <w:lang w:val="en-US"/>
        </w:rPr>
        <w:t>VI</w:t>
      </w:r>
      <w:r w:rsidRPr="00F04415">
        <w:rPr>
          <w:rFonts w:ascii="Arial" w:hAnsi="Arial" w:cs="Arial"/>
          <w:sz w:val="24"/>
          <w:szCs w:val="24"/>
        </w:rPr>
        <w:t>.Порядок осуществления деятельности ДНД</w:t>
      </w:r>
    </w:p>
    <w:p w:rsidR="00C63BE9" w:rsidRPr="00F04415" w:rsidRDefault="00C63BE9" w:rsidP="00413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BE9" w:rsidRPr="00F04415" w:rsidRDefault="00C63BE9" w:rsidP="00413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</w:t>
      </w:r>
      <w:r w:rsidRPr="00F04415">
        <w:rPr>
          <w:rFonts w:ascii="Arial" w:hAnsi="Arial" w:cs="Arial"/>
          <w:sz w:val="24"/>
          <w:szCs w:val="24"/>
        </w:rPr>
        <w:t>. ДНД осуществляет свою деятельность в непосредственном взаимодействии с сотрудниками правоохранительных органов путем:</w:t>
      </w:r>
    </w:p>
    <w:p w:rsidR="00C63BE9" w:rsidRDefault="00C63BE9" w:rsidP="00413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 xml:space="preserve">- </w:t>
      </w:r>
      <w:r w:rsidRPr="00D03BE3">
        <w:rPr>
          <w:rFonts w:ascii="Arial" w:hAnsi="Arial" w:cs="Arial"/>
          <w:sz w:val="24"/>
          <w:szCs w:val="24"/>
        </w:rPr>
        <w:t>совместного с сотрудниками полиции</w:t>
      </w:r>
      <w:r>
        <w:rPr>
          <w:rFonts w:ascii="Arial" w:hAnsi="Arial" w:cs="Arial"/>
          <w:sz w:val="24"/>
          <w:szCs w:val="24"/>
        </w:rPr>
        <w:t xml:space="preserve"> </w:t>
      </w:r>
      <w:r w:rsidRPr="00F04415">
        <w:rPr>
          <w:rFonts w:ascii="Arial" w:hAnsi="Arial" w:cs="Arial"/>
          <w:sz w:val="24"/>
          <w:szCs w:val="24"/>
        </w:rPr>
        <w:t>патрулирования и выставления постов на улицах, площадях, в парках и других общественных местах, проведения рейдов по выявлению правонарушений и лиц, их совершивших;</w:t>
      </w:r>
    </w:p>
    <w:p w:rsidR="00C63BE9" w:rsidRPr="00F04415" w:rsidRDefault="00C63BE9" w:rsidP="00413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03BE3">
        <w:rPr>
          <w:rFonts w:ascii="Arial" w:hAnsi="Arial" w:cs="Arial"/>
          <w:sz w:val="24"/>
          <w:szCs w:val="24"/>
        </w:rPr>
        <w:lastRenderedPageBreak/>
        <w:t>- участия в обеспечении правопорядка в период проведения массовых мероприятий или в связи с чрезвычайной ситуацией;</w:t>
      </w:r>
    </w:p>
    <w:p w:rsidR="00C63BE9" w:rsidRPr="00F04415" w:rsidRDefault="00C63BE9" w:rsidP="00413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- оказания содействия сотрудникам правоохранительных органов по оформлению материалов на правонарушителей;</w:t>
      </w:r>
    </w:p>
    <w:p w:rsidR="00C63BE9" w:rsidRPr="00F04415" w:rsidRDefault="00C63BE9" w:rsidP="00413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- участия в проведении индивидуальной воспитательной работы с лицами, допускающими правонарушения, закрепления за данной категорией лиц шефов-наставников из числа народных дружинников;</w:t>
      </w:r>
    </w:p>
    <w:p w:rsidR="00C63BE9" w:rsidRPr="00F04415" w:rsidRDefault="00C63BE9" w:rsidP="00413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- разъяснения гражданам действующего законодательства</w:t>
      </w:r>
      <w:r>
        <w:rPr>
          <w:rFonts w:ascii="Arial" w:hAnsi="Arial" w:cs="Arial"/>
          <w:sz w:val="24"/>
          <w:szCs w:val="24"/>
        </w:rPr>
        <w:t xml:space="preserve"> </w:t>
      </w:r>
      <w:r w:rsidRPr="00D03BE3">
        <w:rPr>
          <w:rFonts w:ascii="Arial" w:hAnsi="Arial" w:cs="Arial"/>
          <w:sz w:val="24"/>
          <w:szCs w:val="24"/>
        </w:rPr>
        <w:t>в сфере охраны общественного порядка</w:t>
      </w:r>
      <w:r w:rsidRPr="00F04415">
        <w:rPr>
          <w:rFonts w:ascii="Arial" w:hAnsi="Arial" w:cs="Arial"/>
          <w:sz w:val="24"/>
          <w:szCs w:val="24"/>
        </w:rPr>
        <w:t>, участия в проведении бесед с родителями несовершеннолетних, допускающих правонарушения;</w:t>
      </w:r>
    </w:p>
    <w:p w:rsidR="00C63BE9" w:rsidRDefault="00C63BE9" w:rsidP="00413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 xml:space="preserve">- использования </w:t>
      </w:r>
      <w:r>
        <w:rPr>
          <w:rFonts w:ascii="Arial" w:hAnsi="Arial" w:cs="Arial"/>
          <w:sz w:val="24"/>
          <w:szCs w:val="24"/>
        </w:rPr>
        <w:t xml:space="preserve">возможностей </w:t>
      </w:r>
      <w:r w:rsidRPr="00F04415">
        <w:rPr>
          <w:rFonts w:ascii="Arial" w:hAnsi="Arial" w:cs="Arial"/>
          <w:sz w:val="24"/>
          <w:szCs w:val="24"/>
        </w:rPr>
        <w:t>средств массовой информации в целях профилактики правонарушений.</w:t>
      </w:r>
    </w:p>
    <w:p w:rsidR="00C63BE9" w:rsidRDefault="00C63BE9" w:rsidP="00413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Режим работы ДНД организуется исходя из условий </w:t>
      </w:r>
      <w:r w:rsidRPr="00D03BE3">
        <w:rPr>
          <w:rFonts w:ascii="Arial" w:hAnsi="Arial" w:cs="Arial"/>
          <w:sz w:val="24"/>
          <w:szCs w:val="24"/>
        </w:rPr>
        <w:t>оперативной и социально-политической</w:t>
      </w:r>
      <w:r>
        <w:rPr>
          <w:rFonts w:ascii="Arial" w:hAnsi="Arial" w:cs="Arial"/>
          <w:sz w:val="24"/>
          <w:szCs w:val="24"/>
        </w:rPr>
        <w:t xml:space="preserve"> обстановки, необходимости обеспечения охраны общественного порядка и безопасности при проведении различных общественно-политических, спортивно-массовых, культурных мероприятий, а также с учетом профилактических мероприятий, проводимых правоохранительными органами на территории городского поселения Одинцово. </w:t>
      </w:r>
    </w:p>
    <w:p w:rsidR="00C63BE9" w:rsidRDefault="00C63BE9" w:rsidP="00413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6.3. </w:t>
      </w:r>
      <w:r w:rsidRPr="00D03BE3">
        <w:rPr>
          <w:rFonts w:ascii="Arial" w:hAnsi="Arial" w:cs="Arial"/>
          <w:sz w:val="24"/>
          <w:szCs w:val="24"/>
        </w:rPr>
        <w:t>Администрация городского поселения Одинцово и правоохранительные органы оказывают ДНД правовую помощь и содействие в организации их деятельности, а также могут оказывать финансовую помощь и содействие в организации прохождения специальной и физической подготовки, в том числе на умение оказывать доврачебную помощь пострадавшим</w:t>
      </w:r>
      <w:r>
        <w:rPr>
          <w:rFonts w:ascii="Arial" w:hAnsi="Arial" w:cs="Arial"/>
          <w:sz w:val="24"/>
          <w:szCs w:val="24"/>
        </w:rPr>
        <w:t>.</w:t>
      </w:r>
    </w:p>
    <w:p w:rsidR="00C63BE9" w:rsidRPr="00F04415" w:rsidRDefault="00C63BE9" w:rsidP="00413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BE9" w:rsidRPr="00F04415" w:rsidRDefault="00C63BE9" w:rsidP="004134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color w:val="000000"/>
          <w:sz w:val="24"/>
          <w:szCs w:val="24"/>
          <w:lang w:val="en-US"/>
        </w:rPr>
        <w:t>VII</w:t>
      </w:r>
      <w:r w:rsidRPr="00F04415">
        <w:rPr>
          <w:rFonts w:ascii="Arial" w:hAnsi="Arial" w:cs="Arial"/>
          <w:color w:val="000000"/>
          <w:sz w:val="24"/>
          <w:szCs w:val="24"/>
        </w:rPr>
        <w:t>.</w:t>
      </w:r>
      <w:r w:rsidRPr="00D03BE3">
        <w:rPr>
          <w:rFonts w:ascii="Arial" w:hAnsi="Arial" w:cs="Arial"/>
          <w:color w:val="000000"/>
          <w:sz w:val="24"/>
          <w:szCs w:val="24"/>
        </w:rPr>
        <w:t>Гарантии социальной защиты и</w:t>
      </w:r>
      <w:r>
        <w:rPr>
          <w:rFonts w:ascii="Arial" w:hAnsi="Arial" w:cs="Arial"/>
          <w:color w:val="000000"/>
          <w:sz w:val="24"/>
          <w:szCs w:val="24"/>
        </w:rPr>
        <w:t xml:space="preserve"> м</w:t>
      </w:r>
      <w:r w:rsidRPr="00F04415">
        <w:rPr>
          <w:rFonts w:ascii="Arial" w:hAnsi="Arial" w:cs="Arial"/>
          <w:sz w:val="24"/>
          <w:szCs w:val="24"/>
        </w:rPr>
        <w:t>еры поощрения народных дружинников</w:t>
      </w:r>
    </w:p>
    <w:p w:rsidR="00C63BE9" w:rsidRPr="00F04415" w:rsidRDefault="00C63BE9" w:rsidP="00413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BE9" w:rsidRPr="00D03BE3" w:rsidRDefault="00C63BE9" w:rsidP="0094665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Pr="00F04415">
        <w:rPr>
          <w:rFonts w:ascii="Arial" w:hAnsi="Arial" w:cs="Arial"/>
          <w:color w:val="000000"/>
          <w:sz w:val="24"/>
          <w:szCs w:val="24"/>
        </w:rPr>
        <w:t xml:space="preserve">.1. </w:t>
      </w:r>
      <w:r w:rsidRPr="00D03BE3">
        <w:rPr>
          <w:rFonts w:ascii="Arial" w:hAnsi="Arial" w:cs="Arial"/>
          <w:color w:val="000000"/>
          <w:sz w:val="24"/>
          <w:szCs w:val="24"/>
        </w:rPr>
        <w:t xml:space="preserve">Администрация городского поселения Одинцово может принимать меры социальной защиты дружинников и определять порядок их осуществления в соответствии с федеральным законодательством и законодательством Московской области. </w:t>
      </w:r>
    </w:p>
    <w:p w:rsidR="00C63BE9" w:rsidRDefault="00C63BE9" w:rsidP="0094665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03BE3">
        <w:rPr>
          <w:rFonts w:ascii="Arial" w:hAnsi="Arial" w:cs="Arial"/>
          <w:color w:val="000000"/>
          <w:sz w:val="24"/>
          <w:szCs w:val="24"/>
        </w:rPr>
        <w:t>7.2. Ущерб, причиненный жизни и здоровью дружинника при исполнении им обязанностей по обеспечению</w:t>
      </w:r>
      <w:r>
        <w:rPr>
          <w:rFonts w:ascii="Arial" w:hAnsi="Arial" w:cs="Arial"/>
          <w:color w:val="000000"/>
          <w:sz w:val="24"/>
          <w:szCs w:val="24"/>
        </w:rPr>
        <w:t xml:space="preserve"> общественного порядка, возмещается в соответствии с действующим законодательством.</w:t>
      </w:r>
    </w:p>
    <w:p w:rsidR="00C63BE9" w:rsidRPr="00F04415" w:rsidRDefault="00C63BE9" w:rsidP="0094665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7.3. </w:t>
      </w:r>
      <w:r w:rsidRPr="00F04415">
        <w:rPr>
          <w:rFonts w:ascii="Arial" w:hAnsi="Arial" w:cs="Arial"/>
          <w:color w:val="000000"/>
          <w:sz w:val="24"/>
          <w:szCs w:val="24"/>
        </w:rPr>
        <w:t xml:space="preserve">Члены ДНД за активное участие в охране общественного порядка и борьбе с правонарушениями поощряются органами государственной власти, органами местного самоуправления, </w:t>
      </w:r>
      <w:r>
        <w:rPr>
          <w:rFonts w:ascii="Arial" w:hAnsi="Arial" w:cs="Arial"/>
          <w:color w:val="000000"/>
          <w:sz w:val="24"/>
          <w:szCs w:val="24"/>
        </w:rPr>
        <w:t>правоохранительными органами</w:t>
      </w:r>
      <w:r w:rsidRPr="00F04415">
        <w:rPr>
          <w:rFonts w:ascii="Arial" w:hAnsi="Arial" w:cs="Arial"/>
          <w:color w:val="000000"/>
          <w:sz w:val="24"/>
          <w:szCs w:val="24"/>
        </w:rPr>
        <w:t xml:space="preserve">, предприятиями, организациями, учреждениями путем: </w:t>
      </w:r>
    </w:p>
    <w:p w:rsidR="00C63BE9" w:rsidRPr="00F04415" w:rsidRDefault="00C63BE9" w:rsidP="0094665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04415">
        <w:rPr>
          <w:rFonts w:ascii="Arial" w:hAnsi="Arial" w:cs="Arial"/>
          <w:color w:val="000000"/>
          <w:sz w:val="24"/>
          <w:szCs w:val="24"/>
        </w:rPr>
        <w:t xml:space="preserve">- объявления благодарности; </w:t>
      </w:r>
    </w:p>
    <w:p w:rsidR="00C63BE9" w:rsidRPr="00F04415" w:rsidRDefault="00C63BE9" w:rsidP="0094665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04415">
        <w:rPr>
          <w:rFonts w:ascii="Arial" w:hAnsi="Arial" w:cs="Arial"/>
          <w:color w:val="000000"/>
          <w:sz w:val="24"/>
          <w:szCs w:val="24"/>
        </w:rPr>
        <w:t xml:space="preserve">- выдачи денежной премии; </w:t>
      </w:r>
    </w:p>
    <w:p w:rsidR="00C63BE9" w:rsidRPr="00F04415" w:rsidRDefault="00C63BE9" w:rsidP="0094665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04415">
        <w:rPr>
          <w:rFonts w:ascii="Arial" w:hAnsi="Arial" w:cs="Arial"/>
          <w:color w:val="000000"/>
          <w:sz w:val="24"/>
          <w:szCs w:val="24"/>
        </w:rPr>
        <w:t xml:space="preserve">- награждения ценным подарком; </w:t>
      </w:r>
    </w:p>
    <w:p w:rsidR="00C63BE9" w:rsidRDefault="00C63BE9" w:rsidP="0094665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04415">
        <w:rPr>
          <w:rFonts w:ascii="Arial" w:hAnsi="Arial" w:cs="Arial"/>
          <w:color w:val="000000"/>
          <w:sz w:val="24"/>
          <w:szCs w:val="24"/>
        </w:rPr>
        <w:t xml:space="preserve">- награждения 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F04415">
        <w:rPr>
          <w:rFonts w:ascii="Arial" w:hAnsi="Arial" w:cs="Arial"/>
          <w:color w:val="000000"/>
          <w:sz w:val="24"/>
          <w:szCs w:val="24"/>
        </w:rPr>
        <w:t>очетной грамотой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63BE9" w:rsidRPr="00F04415" w:rsidRDefault="00C63BE9" w:rsidP="0094665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7.4</w:t>
      </w:r>
      <w:r w:rsidRPr="00F04415">
        <w:rPr>
          <w:rFonts w:ascii="Arial" w:hAnsi="Arial" w:cs="Arial"/>
          <w:color w:val="000000"/>
          <w:sz w:val="24"/>
          <w:szCs w:val="24"/>
        </w:rPr>
        <w:t xml:space="preserve">. За особые заслуги в выполнении своего общественного долга </w:t>
      </w:r>
      <w:r>
        <w:rPr>
          <w:rFonts w:ascii="Arial" w:hAnsi="Arial" w:cs="Arial"/>
          <w:color w:val="000000"/>
          <w:sz w:val="24"/>
          <w:szCs w:val="24"/>
        </w:rPr>
        <w:t xml:space="preserve">в деле охраны общественного порядка, предупреждении и пресечении правонарушений, </w:t>
      </w:r>
      <w:r w:rsidRPr="00F04415">
        <w:rPr>
          <w:rFonts w:ascii="Arial" w:hAnsi="Arial" w:cs="Arial"/>
          <w:color w:val="000000"/>
          <w:sz w:val="24"/>
          <w:szCs w:val="24"/>
        </w:rPr>
        <w:t xml:space="preserve">проявленные при этом мужество и героизм члены ДНД могут быть представлены к награждению государственными наградами Российской Федерации в соответствии с действующим законодательством Российской Федерации и наградами Московской области в соответствии с законодательством Московской области. </w:t>
      </w:r>
    </w:p>
    <w:p w:rsidR="00C63BE9" w:rsidRDefault="00C63BE9" w:rsidP="0094665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63BE9" w:rsidRPr="00F04415" w:rsidRDefault="00C63BE9" w:rsidP="0094665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  <w:lang w:val="en-US"/>
        </w:rPr>
        <w:t>VIII</w:t>
      </w:r>
      <w:r w:rsidRPr="00F0441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М</w:t>
      </w:r>
      <w:r w:rsidRPr="00F04415">
        <w:rPr>
          <w:rFonts w:ascii="Arial" w:hAnsi="Arial" w:cs="Arial"/>
          <w:sz w:val="24"/>
          <w:szCs w:val="24"/>
        </w:rPr>
        <w:t>атериально-техническое обеспечение деятельности ДНД</w:t>
      </w:r>
    </w:p>
    <w:p w:rsidR="00C63BE9" w:rsidRPr="00F04415" w:rsidRDefault="00C63BE9" w:rsidP="0094665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63BE9" w:rsidRDefault="00C63BE9" w:rsidP="00C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</w:t>
      </w:r>
      <w:r w:rsidRPr="00F04415">
        <w:rPr>
          <w:rFonts w:ascii="Arial" w:hAnsi="Arial" w:cs="Arial"/>
          <w:sz w:val="24"/>
          <w:szCs w:val="24"/>
        </w:rPr>
        <w:t xml:space="preserve">. Администрация городского поселения Одинцово </w:t>
      </w:r>
      <w:r>
        <w:rPr>
          <w:rFonts w:ascii="Arial" w:hAnsi="Arial" w:cs="Arial"/>
          <w:sz w:val="24"/>
          <w:szCs w:val="24"/>
        </w:rPr>
        <w:t xml:space="preserve">в пределах своих полномочий может </w:t>
      </w:r>
      <w:r w:rsidRPr="00F04415">
        <w:rPr>
          <w:rFonts w:ascii="Arial" w:hAnsi="Arial" w:cs="Arial"/>
          <w:sz w:val="24"/>
          <w:szCs w:val="24"/>
        </w:rPr>
        <w:t>обеспечива</w:t>
      </w:r>
      <w:r>
        <w:rPr>
          <w:rFonts w:ascii="Arial" w:hAnsi="Arial" w:cs="Arial"/>
          <w:sz w:val="24"/>
          <w:szCs w:val="24"/>
        </w:rPr>
        <w:t>ть</w:t>
      </w:r>
      <w:r w:rsidRPr="00F04415">
        <w:rPr>
          <w:rFonts w:ascii="Arial" w:hAnsi="Arial" w:cs="Arial"/>
          <w:sz w:val="24"/>
          <w:szCs w:val="24"/>
        </w:rPr>
        <w:t xml:space="preserve"> ДНД </w:t>
      </w:r>
      <w:r>
        <w:rPr>
          <w:rFonts w:ascii="Arial" w:hAnsi="Arial" w:cs="Arial"/>
          <w:sz w:val="24"/>
          <w:szCs w:val="24"/>
        </w:rPr>
        <w:t xml:space="preserve">на безвозмездной основе </w:t>
      </w:r>
      <w:r w:rsidRPr="00F04415">
        <w:rPr>
          <w:rFonts w:ascii="Arial" w:hAnsi="Arial" w:cs="Arial"/>
          <w:sz w:val="24"/>
          <w:szCs w:val="24"/>
        </w:rPr>
        <w:t xml:space="preserve">помещением, </w:t>
      </w:r>
      <w:r>
        <w:rPr>
          <w:rFonts w:ascii="Arial" w:hAnsi="Arial" w:cs="Arial"/>
          <w:sz w:val="24"/>
          <w:szCs w:val="24"/>
        </w:rPr>
        <w:t>оборудованием и</w:t>
      </w:r>
      <w:r w:rsidRPr="00F04415">
        <w:rPr>
          <w:rFonts w:ascii="Arial" w:hAnsi="Arial" w:cs="Arial"/>
          <w:sz w:val="24"/>
          <w:szCs w:val="24"/>
        </w:rPr>
        <w:t xml:space="preserve"> средствами связи, необходимым</w:t>
      </w:r>
      <w:r>
        <w:rPr>
          <w:rFonts w:ascii="Arial" w:hAnsi="Arial" w:cs="Arial"/>
          <w:sz w:val="24"/>
          <w:szCs w:val="24"/>
        </w:rPr>
        <w:t>и для осуществления ее деятельности.</w:t>
      </w:r>
    </w:p>
    <w:p w:rsidR="00C63BE9" w:rsidRPr="00F04415" w:rsidRDefault="00C63BE9" w:rsidP="0080175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C63BE9" w:rsidRPr="00F04415" w:rsidRDefault="00C63BE9" w:rsidP="008017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к Положению</w:t>
      </w:r>
    </w:p>
    <w:p w:rsidR="00C63BE9" w:rsidRPr="00F04415" w:rsidRDefault="00C63BE9" w:rsidP="008017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BE9" w:rsidRPr="00F04415" w:rsidRDefault="00C63BE9" w:rsidP="008017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ТОРЖЕСТВЕННОЕ ОБЕЩАНИЕ</w:t>
      </w:r>
    </w:p>
    <w:p w:rsidR="00C63BE9" w:rsidRPr="00F04415" w:rsidRDefault="00C63BE9" w:rsidP="008017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ЧЛЕНА ДОБРОВОЛЬНОЙ НАРОДНОЙ ДРУЖИНЫ</w:t>
      </w:r>
    </w:p>
    <w:p w:rsidR="00C63BE9" w:rsidRPr="00F04415" w:rsidRDefault="00C63BE9" w:rsidP="008017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BE9" w:rsidRPr="008B67F2" w:rsidRDefault="00C63BE9" w:rsidP="0080175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Я, гражданин России</w:t>
      </w:r>
    </w:p>
    <w:p w:rsidR="00C63BE9" w:rsidRPr="00F04415" w:rsidRDefault="00C63BE9" w:rsidP="0080175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___________________________________________________________ ,</w:t>
      </w:r>
    </w:p>
    <w:p w:rsidR="00C63BE9" w:rsidRPr="00F04415" w:rsidRDefault="00C63BE9" w:rsidP="0080175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вступая  в  члены   добровольной  народной  дружины  городского поселения Одинцово,  даю</w:t>
      </w:r>
      <w:r>
        <w:rPr>
          <w:rFonts w:ascii="Arial" w:hAnsi="Arial" w:cs="Arial"/>
          <w:sz w:val="24"/>
          <w:szCs w:val="24"/>
        </w:rPr>
        <w:t xml:space="preserve"> </w:t>
      </w:r>
      <w:r w:rsidRPr="00F04415">
        <w:rPr>
          <w:rFonts w:ascii="Arial" w:hAnsi="Arial" w:cs="Arial"/>
          <w:sz w:val="24"/>
          <w:szCs w:val="24"/>
        </w:rPr>
        <w:t>торжественное обещание:  быть мужественным, бдительным и дисциплинированным</w:t>
      </w:r>
      <w:r>
        <w:rPr>
          <w:rFonts w:ascii="Arial" w:hAnsi="Arial" w:cs="Arial"/>
          <w:sz w:val="24"/>
          <w:szCs w:val="24"/>
        </w:rPr>
        <w:t xml:space="preserve"> </w:t>
      </w:r>
      <w:r w:rsidRPr="00F04415">
        <w:rPr>
          <w:rFonts w:ascii="Arial" w:hAnsi="Arial" w:cs="Arial"/>
          <w:sz w:val="24"/>
          <w:szCs w:val="24"/>
        </w:rPr>
        <w:t xml:space="preserve">дружинником, </w:t>
      </w:r>
      <w:r>
        <w:rPr>
          <w:rFonts w:ascii="Arial" w:hAnsi="Arial" w:cs="Arial"/>
          <w:sz w:val="24"/>
          <w:szCs w:val="24"/>
        </w:rPr>
        <w:t xml:space="preserve"> </w:t>
      </w:r>
      <w:r w:rsidRPr="00F04415">
        <w:rPr>
          <w:rFonts w:ascii="Arial" w:hAnsi="Arial" w:cs="Arial"/>
          <w:sz w:val="24"/>
          <w:szCs w:val="24"/>
        </w:rPr>
        <w:t>вести непримиримую борьбу с  нарушениями общественного порядка</w:t>
      </w:r>
      <w:r>
        <w:rPr>
          <w:rFonts w:ascii="Arial" w:hAnsi="Arial" w:cs="Arial"/>
          <w:sz w:val="24"/>
          <w:szCs w:val="24"/>
        </w:rPr>
        <w:t xml:space="preserve"> </w:t>
      </w:r>
      <w:r w:rsidRPr="00F04415">
        <w:rPr>
          <w:rFonts w:ascii="Arial" w:hAnsi="Arial" w:cs="Arial"/>
          <w:sz w:val="24"/>
          <w:szCs w:val="24"/>
        </w:rPr>
        <w:t>и правонарушениями, строго соблюдать законодательство Российской Федерации,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F04415">
        <w:rPr>
          <w:rFonts w:ascii="Arial" w:hAnsi="Arial" w:cs="Arial"/>
          <w:sz w:val="24"/>
          <w:szCs w:val="24"/>
        </w:rPr>
        <w:t>Московской    области   и   нормативно-правовые   акты   органов   местного</w:t>
      </w:r>
      <w:r>
        <w:rPr>
          <w:rFonts w:ascii="Arial" w:hAnsi="Arial" w:cs="Arial"/>
          <w:sz w:val="24"/>
          <w:szCs w:val="24"/>
        </w:rPr>
        <w:t xml:space="preserve"> </w:t>
      </w:r>
      <w:r w:rsidRPr="00F04415">
        <w:rPr>
          <w:rFonts w:ascii="Arial" w:hAnsi="Arial" w:cs="Arial"/>
          <w:sz w:val="24"/>
          <w:szCs w:val="24"/>
        </w:rPr>
        <w:t>самоуправления.</w:t>
      </w:r>
    </w:p>
    <w:p w:rsidR="00C63BE9" w:rsidRPr="00F04415" w:rsidRDefault="00C63BE9" w:rsidP="0080175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Я обязуюсь  честно  и добросовестно  выполнять  все возложенные на меня</w:t>
      </w:r>
      <w:r>
        <w:rPr>
          <w:rFonts w:ascii="Arial" w:hAnsi="Arial" w:cs="Arial"/>
          <w:sz w:val="24"/>
          <w:szCs w:val="24"/>
        </w:rPr>
        <w:t xml:space="preserve"> </w:t>
      </w:r>
      <w:r w:rsidRPr="00F04415">
        <w:rPr>
          <w:rFonts w:ascii="Arial" w:hAnsi="Arial" w:cs="Arial"/>
          <w:sz w:val="24"/>
          <w:szCs w:val="24"/>
        </w:rPr>
        <w:t>обязанности,  самоотверженно  защищать права  и законные интересы граждан и</w:t>
      </w:r>
      <w:r>
        <w:rPr>
          <w:rFonts w:ascii="Arial" w:hAnsi="Arial" w:cs="Arial"/>
          <w:sz w:val="24"/>
          <w:szCs w:val="24"/>
        </w:rPr>
        <w:t xml:space="preserve"> </w:t>
      </w:r>
      <w:r w:rsidRPr="00F04415">
        <w:rPr>
          <w:rFonts w:ascii="Arial" w:hAnsi="Arial" w:cs="Arial"/>
          <w:sz w:val="24"/>
          <w:szCs w:val="24"/>
        </w:rPr>
        <w:t>общества.</w:t>
      </w:r>
    </w:p>
    <w:p w:rsidR="00C63BE9" w:rsidRPr="00F04415" w:rsidRDefault="00C63BE9" w:rsidP="0080175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 xml:space="preserve">__________________________        _____________________________ </w:t>
      </w:r>
    </w:p>
    <w:p w:rsidR="00C63BE9" w:rsidRPr="00F04415" w:rsidRDefault="00C63BE9" w:rsidP="0080175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(подпись)                                  (инициалы, фамилия)</w:t>
      </w:r>
    </w:p>
    <w:p w:rsidR="00C63BE9" w:rsidRPr="00F04415" w:rsidRDefault="00C63BE9" w:rsidP="0080175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______ _____________________ 201____ г.</w:t>
      </w:r>
    </w:p>
    <w:p w:rsidR="00C63BE9" w:rsidRPr="00F04415" w:rsidRDefault="00C63BE9" w:rsidP="008017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BE9" w:rsidRPr="00F04415" w:rsidRDefault="00C63BE9" w:rsidP="008017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BE9" w:rsidRPr="00F04415" w:rsidRDefault="00C63BE9" w:rsidP="008017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BE9" w:rsidRPr="00F04415" w:rsidRDefault="00C63BE9" w:rsidP="006E4A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Приложение № 2</w:t>
      </w:r>
    </w:p>
    <w:p w:rsidR="00C63BE9" w:rsidRPr="00F04415" w:rsidRDefault="00C63BE9" w:rsidP="006E4A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к Положению</w:t>
      </w:r>
    </w:p>
    <w:p w:rsidR="00C63BE9" w:rsidRPr="00F04415" w:rsidRDefault="00C63BE9" w:rsidP="006E4A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BE9" w:rsidRPr="00F04415" w:rsidRDefault="00C63BE9" w:rsidP="006E4A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УЧЕТНАЯ КАРТОЧКА</w:t>
      </w:r>
    </w:p>
    <w:p w:rsidR="00C63BE9" w:rsidRPr="00F04415" w:rsidRDefault="00C63BE9" w:rsidP="006E4A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ДРУЖИННИКА ГОРОДСКОГО ПОСЕЛЕНИЯ ОДИНЦОВО</w:t>
      </w:r>
    </w:p>
    <w:p w:rsidR="00C63BE9" w:rsidRPr="00F04415" w:rsidRDefault="00C63BE9" w:rsidP="006E4A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BE9" w:rsidRPr="00F04415" w:rsidRDefault="00C63BE9" w:rsidP="006E4A2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┌───────┐</w:t>
      </w:r>
    </w:p>
    <w:p w:rsidR="00C63BE9" w:rsidRPr="00F04415" w:rsidRDefault="00C63BE9" w:rsidP="006E4A2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 xml:space="preserve">│       </w:t>
      </w:r>
      <w:proofErr w:type="spellStart"/>
      <w:r w:rsidRPr="00F04415">
        <w:rPr>
          <w:rFonts w:ascii="Arial" w:hAnsi="Arial" w:cs="Arial"/>
          <w:sz w:val="24"/>
          <w:szCs w:val="24"/>
        </w:rPr>
        <w:t>│</w:t>
      </w:r>
      <w:proofErr w:type="spellEnd"/>
      <w:r w:rsidRPr="00F04415">
        <w:rPr>
          <w:rFonts w:ascii="Arial" w:hAnsi="Arial" w:cs="Arial"/>
          <w:sz w:val="24"/>
          <w:szCs w:val="24"/>
        </w:rPr>
        <w:t xml:space="preserve">         Фамилия __________________________________________________</w:t>
      </w:r>
    </w:p>
    <w:p w:rsidR="00C63BE9" w:rsidRPr="00F04415" w:rsidRDefault="00C63BE9" w:rsidP="006E4A2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│ Фото  │</w:t>
      </w:r>
    </w:p>
    <w:p w:rsidR="00C63BE9" w:rsidRPr="00F04415" w:rsidRDefault="00C63BE9" w:rsidP="006E4A2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│ 5 x 6 │         Имя ______________________________________________________</w:t>
      </w:r>
    </w:p>
    <w:p w:rsidR="00C63BE9" w:rsidRPr="00F04415" w:rsidRDefault="00C63BE9" w:rsidP="006E4A2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 xml:space="preserve">│       </w:t>
      </w:r>
      <w:proofErr w:type="spellStart"/>
      <w:r w:rsidRPr="00F04415">
        <w:rPr>
          <w:rFonts w:ascii="Arial" w:hAnsi="Arial" w:cs="Arial"/>
          <w:sz w:val="24"/>
          <w:szCs w:val="24"/>
        </w:rPr>
        <w:t>│</w:t>
      </w:r>
      <w:proofErr w:type="spellEnd"/>
    </w:p>
    <w:p w:rsidR="00C63BE9" w:rsidRPr="00F04415" w:rsidRDefault="00C63BE9" w:rsidP="006E4A2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└───────┘         Отчество __________________________________________________</w:t>
      </w:r>
    </w:p>
    <w:p w:rsidR="00C63BE9" w:rsidRPr="00F04415" w:rsidRDefault="00C63BE9" w:rsidP="006E4A21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63BE9" w:rsidRPr="00F04415" w:rsidRDefault="00C63BE9" w:rsidP="00B4355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Паспорт (серия, номер, кем выдан) ______________________________________________</w:t>
      </w:r>
    </w:p>
    <w:p w:rsidR="00C63BE9" w:rsidRPr="00F04415" w:rsidRDefault="00C63BE9" w:rsidP="006E4A21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C63BE9" w:rsidRPr="00F04415" w:rsidRDefault="00C63BE9" w:rsidP="006E4A21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C63BE9" w:rsidRPr="00F04415" w:rsidRDefault="00C63BE9" w:rsidP="006E4A21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Дата и место рождения ________________________________________________________</w:t>
      </w:r>
    </w:p>
    <w:p w:rsidR="00C63BE9" w:rsidRPr="00F04415" w:rsidRDefault="00C63BE9" w:rsidP="006E4A21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C63BE9" w:rsidRPr="00F04415" w:rsidRDefault="00C63BE9" w:rsidP="006E4A21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Место жительства ____________________________________________________________</w:t>
      </w:r>
    </w:p>
    <w:p w:rsidR="00C63BE9" w:rsidRPr="00F04415" w:rsidRDefault="00C63BE9" w:rsidP="006E4A21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C63BE9" w:rsidRPr="00F04415" w:rsidRDefault="00C63BE9" w:rsidP="006E4A21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Номер телефона: домашнего ___________________________________________________</w:t>
      </w:r>
    </w:p>
    <w:p w:rsidR="00C63BE9" w:rsidRPr="00F04415" w:rsidRDefault="00C63BE9" w:rsidP="006E4A21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 xml:space="preserve">              служебного __________________________________________________</w:t>
      </w:r>
    </w:p>
    <w:p w:rsidR="00C63BE9" w:rsidRPr="00F04415" w:rsidRDefault="00C63BE9" w:rsidP="006E4A21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63BE9" w:rsidRPr="00F04415" w:rsidRDefault="00C63BE9" w:rsidP="006E4A21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Основание зачисления дружинника</w:t>
      </w:r>
    </w:p>
    <w:p w:rsidR="00C63BE9" w:rsidRPr="00F04415" w:rsidRDefault="00C63BE9" w:rsidP="006E4A21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C63BE9" w:rsidRPr="00F04415" w:rsidRDefault="00C63BE9" w:rsidP="006E4A21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63BE9" w:rsidRPr="00F04415" w:rsidRDefault="00C63BE9" w:rsidP="006E4A21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 xml:space="preserve">Начальник штаба ДНД _________________________   ______________________________ </w:t>
      </w:r>
    </w:p>
    <w:p w:rsidR="00C63BE9" w:rsidRPr="00F04415" w:rsidRDefault="00C63BE9" w:rsidP="006E4A21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(подпись)                              (инициалы, фамилия)</w:t>
      </w:r>
    </w:p>
    <w:p w:rsidR="00C63BE9" w:rsidRPr="00F04415" w:rsidRDefault="00C63BE9" w:rsidP="006E4A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BE9" w:rsidRPr="00F04415" w:rsidRDefault="00C63BE9" w:rsidP="006E4A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lastRenderedPageBreak/>
        <w:t>Приложение №</w:t>
      </w:r>
      <w:r>
        <w:rPr>
          <w:rFonts w:ascii="Arial" w:hAnsi="Arial" w:cs="Arial"/>
          <w:sz w:val="24"/>
          <w:szCs w:val="24"/>
        </w:rPr>
        <w:t>3</w:t>
      </w:r>
    </w:p>
    <w:p w:rsidR="00C63BE9" w:rsidRPr="00F04415" w:rsidRDefault="00C63BE9" w:rsidP="006E4A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к Положению</w:t>
      </w:r>
    </w:p>
    <w:p w:rsidR="00C63BE9" w:rsidRPr="00F04415" w:rsidRDefault="00C63BE9" w:rsidP="006E4A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BE9" w:rsidRPr="00F04415" w:rsidRDefault="00C63BE9" w:rsidP="006E4A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ТИПОВАЯ ФОРМА</w:t>
      </w:r>
    </w:p>
    <w:p w:rsidR="00C63BE9" w:rsidRPr="00F04415" w:rsidRDefault="00C63BE9" w:rsidP="006E4A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УДОСТОВЕРЕНИЯ ДРУЖИННИКА ДОБРОВОЛЬНОЙ</w:t>
      </w:r>
    </w:p>
    <w:p w:rsidR="00C63BE9" w:rsidRPr="00F04415" w:rsidRDefault="00C63BE9" w:rsidP="006E4A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НАРОДНОЙ ДРУЖИНЫ ГОРОДСКОГО ПОСЕЛЕНИЯ ОДИНЦОВО</w:t>
      </w:r>
    </w:p>
    <w:p w:rsidR="00C63BE9" w:rsidRPr="00F04415" w:rsidRDefault="00C63BE9" w:rsidP="00B435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3BE9" w:rsidRPr="00F04415" w:rsidRDefault="00C63BE9" w:rsidP="00B435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Обложка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4819"/>
      </w:tblGrid>
      <w:tr w:rsidR="00C63BE9" w:rsidRPr="00DF7A9F" w:rsidTr="00DF7A9F">
        <w:tc>
          <w:tcPr>
            <w:tcW w:w="4820" w:type="dxa"/>
          </w:tcPr>
          <w:p w:rsidR="00C63BE9" w:rsidRPr="00DF7A9F" w:rsidRDefault="00C63BE9" w:rsidP="00DF7A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3BE9" w:rsidRPr="00DF7A9F" w:rsidRDefault="00C63BE9" w:rsidP="00DF7A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3BE9" w:rsidRPr="00DF7A9F" w:rsidRDefault="00C63BE9" w:rsidP="00DF7A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3BE9" w:rsidRPr="00DF7A9F" w:rsidRDefault="00C63BE9" w:rsidP="00DF7A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3BE9" w:rsidRPr="00DF7A9F" w:rsidRDefault="00C63BE9" w:rsidP="00DF7A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C63BE9" w:rsidRPr="00DF7A9F" w:rsidRDefault="00C63BE9" w:rsidP="00DF7A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3BE9" w:rsidRPr="00DF7A9F" w:rsidRDefault="00C63BE9" w:rsidP="00DF7A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3BE9" w:rsidRPr="00DF7A9F" w:rsidRDefault="00C63BE9" w:rsidP="00DF7A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3BE9" w:rsidRPr="00DF7A9F" w:rsidRDefault="00C63BE9" w:rsidP="00DF7A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3BE9" w:rsidRPr="00DF7A9F" w:rsidRDefault="00C63BE9" w:rsidP="00DF7A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3BE9" w:rsidRPr="00DF7A9F" w:rsidRDefault="00C63BE9" w:rsidP="00DF7A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F7A9F">
              <w:rPr>
                <w:rFonts w:ascii="Arial" w:hAnsi="Arial" w:cs="Arial"/>
                <w:sz w:val="24"/>
                <w:szCs w:val="24"/>
              </w:rPr>
              <w:t>Удостоверение</w:t>
            </w:r>
          </w:p>
          <w:p w:rsidR="00C63BE9" w:rsidRPr="00DF7A9F" w:rsidRDefault="00C63BE9" w:rsidP="00DF7A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A9F">
              <w:rPr>
                <w:rFonts w:ascii="Arial" w:hAnsi="Arial" w:cs="Arial"/>
                <w:sz w:val="24"/>
                <w:szCs w:val="24"/>
              </w:rPr>
              <w:t>дружинника</w:t>
            </w:r>
          </w:p>
          <w:p w:rsidR="00C63BE9" w:rsidRPr="00DF7A9F" w:rsidRDefault="00C63BE9" w:rsidP="00DF7A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3BE9" w:rsidRPr="00DF7A9F" w:rsidRDefault="00C63BE9" w:rsidP="00DF7A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3BE9" w:rsidRPr="00DF7A9F" w:rsidRDefault="00C63BE9" w:rsidP="00DF7A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3BE9" w:rsidRPr="00DF7A9F" w:rsidRDefault="00C63BE9" w:rsidP="00DF7A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3BE9" w:rsidRPr="00DF7A9F" w:rsidRDefault="00C63BE9" w:rsidP="00DF7A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3BE9" w:rsidRPr="00DF7A9F" w:rsidRDefault="00C63BE9" w:rsidP="00DF7A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3BE9" w:rsidRPr="00DF7A9F" w:rsidRDefault="00C63BE9" w:rsidP="00DF7A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3BE9" w:rsidRPr="00F04415" w:rsidRDefault="00C63BE9" w:rsidP="00B435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3BE9" w:rsidRDefault="00C63BE9" w:rsidP="00E77B9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63BE9" w:rsidRPr="00F04415" w:rsidRDefault="00C63BE9" w:rsidP="00E77B9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04415">
        <w:rPr>
          <w:rFonts w:ascii="Arial" w:hAnsi="Arial" w:cs="Arial"/>
          <w:bCs/>
          <w:sz w:val="24"/>
          <w:szCs w:val="24"/>
        </w:rPr>
        <w:t>Вкладыш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55"/>
        <w:gridCol w:w="4785"/>
      </w:tblGrid>
      <w:tr w:rsidR="00C63BE9" w:rsidRPr="00DF7A9F" w:rsidTr="00DF7A9F">
        <w:tc>
          <w:tcPr>
            <w:tcW w:w="4677" w:type="dxa"/>
          </w:tcPr>
          <w:p w:rsidR="00C63BE9" w:rsidRPr="00DF7A9F" w:rsidRDefault="00C63BE9" w:rsidP="00DF7A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A9F">
              <w:rPr>
                <w:rFonts w:ascii="Arial" w:hAnsi="Arial" w:cs="Arial"/>
                <w:sz w:val="24"/>
                <w:szCs w:val="24"/>
              </w:rPr>
              <w:t xml:space="preserve">Муниципальное образование </w:t>
            </w:r>
          </w:p>
          <w:p w:rsidR="00C63BE9" w:rsidRPr="00DF7A9F" w:rsidRDefault="00C63BE9" w:rsidP="00DF7A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A9F">
              <w:rPr>
                <w:rFonts w:ascii="Arial" w:hAnsi="Arial" w:cs="Arial"/>
                <w:sz w:val="24"/>
                <w:szCs w:val="24"/>
              </w:rPr>
              <w:t xml:space="preserve">городское поселение Одинцово </w:t>
            </w:r>
          </w:p>
          <w:p w:rsidR="00C63BE9" w:rsidRPr="00DF7A9F" w:rsidRDefault="00C63BE9" w:rsidP="00DF7A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A9F">
              <w:rPr>
                <w:rFonts w:ascii="Arial" w:hAnsi="Arial" w:cs="Arial"/>
                <w:sz w:val="24"/>
                <w:szCs w:val="24"/>
              </w:rPr>
              <w:t xml:space="preserve">Одинцовского муниципального района </w:t>
            </w:r>
          </w:p>
          <w:p w:rsidR="00C63BE9" w:rsidRPr="00DF7A9F" w:rsidRDefault="00C63BE9" w:rsidP="00DF7A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A9F">
              <w:rPr>
                <w:rFonts w:ascii="Arial" w:hAnsi="Arial" w:cs="Arial"/>
                <w:sz w:val="24"/>
                <w:szCs w:val="24"/>
              </w:rPr>
              <w:t xml:space="preserve">Московской области </w:t>
            </w:r>
          </w:p>
          <w:p w:rsidR="00C63BE9" w:rsidRPr="00DF7A9F" w:rsidRDefault="00C63BE9" w:rsidP="00DF7A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7A9F">
              <w:rPr>
                <w:rFonts w:ascii="Arial" w:hAnsi="Arial" w:cs="Arial"/>
                <w:sz w:val="24"/>
                <w:szCs w:val="24"/>
              </w:rPr>
              <w:t>УДОСТОВЕРЕНИЕ № _____</w:t>
            </w:r>
          </w:p>
          <w:p w:rsidR="00C63BE9" w:rsidRPr="00DF7A9F" w:rsidRDefault="00C63BE9" w:rsidP="00DF7A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7A9F">
              <w:rPr>
                <w:rFonts w:ascii="Arial" w:hAnsi="Arial" w:cs="Arial"/>
                <w:bCs/>
                <w:sz w:val="24"/>
                <w:szCs w:val="24"/>
              </w:rPr>
              <w:t>___________________________________</w:t>
            </w:r>
          </w:p>
          <w:p w:rsidR="00C63BE9" w:rsidRPr="00DF7A9F" w:rsidRDefault="00C63BE9" w:rsidP="00DF7A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7A9F">
              <w:rPr>
                <w:rFonts w:ascii="Arial" w:hAnsi="Arial" w:cs="Arial"/>
                <w:bCs/>
                <w:sz w:val="24"/>
                <w:szCs w:val="24"/>
              </w:rPr>
              <w:t>_____________________________________ является членом добровольной народной дружины по охране общественного порядка</w:t>
            </w:r>
          </w:p>
          <w:p w:rsidR="00C63BE9" w:rsidRPr="00DF7A9F" w:rsidRDefault="00C63BE9" w:rsidP="00DF7A9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F7A9F">
              <w:rPr>
                <w:rFonts w:ascii="Arial" w:hAnsi="Arial" w:cs="Arial"/>
                <w:bCs/>
                <w:sz w:val="24"/>
                <w:szCs w:val="24"/>
              </w:rPr>
              <w:t xml:space="preserve">   _________</w:t>
            </w:r>
          </w:p>
          <w:p w:rsidR="00C63BE9" w:rsidRPr="00DF7A9F" w:rsidRDefault="00C63BE9" w:rsidP="00DF7A9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F7A9F">
              <w:rPr>
                <w:rFonts w:ascii="Arial" w:hAnsi="Arial" w:cs="Arial"/>
                <w:bCs/>
                <w:sz w:val="24"/>
                <w:szCs w:val="24"/>
              </w:rPr>
              <w:t xml:space="preserve">   |                 |       Руководитель </w:t>
            </w:r>
          </w:p>
          <w:p w:rsidR="00C63BE9" w:rsidRPr="00DF7A9F" w:rsidRDefault="00C63BE9" w:rsidP="00DF7A9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F7A9F">
              <w:rPr>
                <w:rFonts w:ascii="Arial" w:hAnsi="Arial" w:cs="Arial"/>
                <w:bCs/>
                <w:sz w:val="24"/>
                <w:szCs w:val="24"/>
              </w:rPr>
              <w:t xml:space="preserve">   |    Фото    |        организации </w:t>
            </w:r>
          </w:p>
          <w:p w:rsidR="00C63BE9" w:rsidRPr="00DF7A9F" w:rsidRDefault="00C63BE9" w:rsidP="00DF7A9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F7A9F">
              <w:rPr>
                <w:rFonts w:ascii="Arial" w:hAnsi="Arial" w:cs="Arial"/>
                <w:bCs/>
                <w:sz w:val="24"/>
                <w:szCs w:val="24"/>
              </w:rPr>
              <w:t xml:space="preserve">   |                 |       ___________________</w:t>
            </w:r>
          </w:p>
          <w:p w:rsidR="00C63BE9" w:rsidRPr="00DF7A9F" w:rsidRDefault="00C63BE9" w:rsidP="00DF7A9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F7A9F">
              <w:rPr>
                <w:rFonts w:ascii="Arial" w:hAnsi="Arial" w:cs="Arial"/>
                <w:bCs/>
                <w:sz w:val="24"/>
                <w:szCs w:val="24"/>
              </w:rPr>
              <w:t xml:space="preserve">   |  3 х 4 см  |        М.П.</w:t>
            </w:r>
          </w:p>
          <w:p w:rsidR="00C63BE9" w:rsidRPr="00DF7A9F" w:rsidRDefault="00C63BE9" w:rsidP="00DF7A9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DF7A9F">
              <w:rPr>
                <w:rFonts w:ascii="Arial" w:hAnsi="Arial" w:cs="Arial"/>
                <w:bCs/>
                <w:sz w:val="24"/>
                <w:szCs w:val="24"/>
                <w:lang w:val="en-US"/>
              </w:rPr>
              <w:t>|                 |</w:t>
            </w:r>
          </w:p>
          <w:p w:rsidR="00C63BE9" w:rsidRPr="00DF7A9F" w:rsidRDefault="00C63BE9" w:rsidP="00DF7A9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DF7A9F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|_________</w:t>
            </w:r>
            <w:proofErr w:type="gramStart"/>
            <w:r w:rsidRPr="00DF7A9F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|       </w:t>
            </w:r>
            <w:r w:rsidRPr="00DF7A9F">
              <w:rPr>
                <w:rFonts w:ascii="Arial" w:hAnsi="Arial" w:cs="Arial"/>
                <w:bCs/>
                <w:sz w:val="24"/>
                <w:szCs w:val="24"/>
              </w:rPr>
              <w:t>Дата</w:t>
            </w:r>
            <w:proofErr w:type="gramEnd"/>
            <w:r w:rsidRPr="00DF7A9F">
              <w:rPr>
                <w:rFonts w:ascii="Arial" w:hAnsi="Arial" w:cs="Arial"/>
                <w:bCs/>
                <w:sz w:val="24"/>
                <w:szCs w:val="24"/>
              </w:rPr>
              <w:t xml:space="preserve"> выдачи</w:t>
            </w:r>
          </w:p>
          <w:p w:rsidR="00C63BE9" w:rsidRPr="00DF7A9F" w:rsidRDefault="00C63BE9" w:rsidP="00DF7A9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F7A9F">
              <w:rPr>
                <w:rFonts w:ascii="Arial" w:hAnsi="Arial" w:cs="Arial"/>
                <w:sz w:val="24"/>
                <w:szCs w:val="24"/>
              </w:rPr>
              <w:t>"___" _________ 20 ___ г.</w:t>
            </w:r>
          </w:p>
          <w:p w:rsidR="00C63BE9" w:rsidRPr="00DF7A9F" w:rsidRDefault="00C63BE9" w:rsidP="00DF7A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C63BE9" w:rsidRPr="00DF7A9F" w:rsidRDefault="00C63BE9" w:rsidP="00DF7A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7A9F">
              <w:rPr>
                <w:rFonts w:ascii="Arial" w:hAnsi="Arial" w:cs="Arial"/>
                <w:sz w:val="20"/>
                <w:szCs w:val="20"/>
              </w:rPr>
              <w:t xml:space="preserve">Действительно по "___" __________ 20 ____ г. Руководитель </w:t>
            </w:r>
          </w:p>
          <w:p w:rsidR="00C63BE9" w:rsidRPr="00DF7A9F" w:rsidRDefault="00C63BE9" w:rsidP="00DF7A9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7A9F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Pr="00DF7A9F">
              <w:rPr>
                <w:rFonts w:ascii="Arial" w:hAnsi="Arial" w:cs="Arial"/>
                <w:bCs/>
                <w:sz w:val="20"/>
                <w:szCs w:val="20"/>
              </w:rPr>
              <w:t>____________________________</w:t>
            </w:r>
          </w:p>
          <w:p w:rsidR="00C63BE9" w:rsidRPr="00DF7A9F" w:rsidRDefault="00C63BE9" w:rsidP="00DF7A9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7A9F">
              <w:rPr>
                <w:rFonts w:ascii="Arial" w:hAnsi="Arial" w:cs="Arial"/>
                <w:bCs/>
                <w:sz w:val="20"/>
                <w:szCs w:val="20"/>
              </w:rPr>
              <w:t>М.П.</w:t>
            </w:r>
          </w:p>
          <w:p w:rsidR="00C63BE9" w:rsidRPr="00DF7A9F" w:rsidRDefault="00C63BE9" w:rsidP="00DF7A9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63BE9" w:rsidRPr="00DF7A9F" w:rsidRDefault="00C63BE9" w:rsidP="00DF7A9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63BE9" w:rsidRPr="00DF7A9F" w:rsidRDefault="00C63BE9" w:rsidP="00DF7A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7A9F">
              <w:rPr>
                <w:rFonts w:ascii="Arial" w:hAnsi="Arial" w:cs="Arial"/>
                <w:bCs/>
                <w:sz w:val="20"/>
                <w:szCs w:val="20"/>
              </w:rPr>
              <w:t xml:space="preserve">Срок действия продлен до </w:t>
            </w:r>
            <w:r w:rsidRPr="00DF7A9F">
              <w:rPr>
                <w:rFonts w:ascii="Arial" w:hAnsi="Arial" w:cs="Arial"/>
                <w:sz w:val="20"/>
                <w:szCs w:val="20"/>
              </w:rPr>
              <w:t xml:space="preserve">"___" _____ 20 ___ г. Руководитель </w:t>
            </w:r>
          </w:p>
          <w:p w:rsidR="00C63BE9" w:rsidRPr="00DF7A9F" w:rsidRDefault="00C63BE9" w:rsidP="00DF7A9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7A9F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Pr="00DF7A9F">
              <w:rPr>
                <w:rFonts w:ascii="Arial" w:hAnsi="Arial" w:cs="Arial"/>
                <w:bCs/>
                <w:sz w:val="20"/>
                <w:szCs w:val="20"/>
              </w:rPr>
              <w:t>____________________________</w:t>
            </w:r>
          </w:p>
          <w:p w:rsidR="00C63BE9" w:rsidRPr="00DF7A9F" w:rsidRDefault="00C63BE9" w:rsidP="00DF7A9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7A9F">
              <w:rPr>
                <w:rFonts w:ascii="Arial" w:hAnsi="Arial" w:cs="Arial"/>
                <w:bCs/>
                <w:sz w:val="20"/>
                <w:szCs w:val="20"/>
              </w:rPr>
              <w:t>М.П.</w:t>
            </w:r>
          </w:p>
          <w:p w:rsidR="00C63BE9" w:rsidRPr="00DF7A9F" w:rsidRDefault="00C63BE9" w:rsidP="00DF7A9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63BE9" w:rsidRPr="00DF7A9F" w:rsidRDefault="00C63BE9" w:rsidP="00DF7A9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63BE9" w:rsidRPr="00DF7A9F" w:rsidRDefault="00C63BE9" w:rsidP="00DF7A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7A9F">
              <w:rPr>
                <w:rFonts w:ascii="Arial" w:hAnsi="Arial" w:cs="Arial"/>
                <w:bCs/>
                <w:sz w:val="20"/>
                <w:szCs w:val="20"/>
              </w:rPr>
              <w:t xml:space="preserve">Срок действия продлен до </w:t>
            </w:r>
            <w:r w:rsidRPr="00DF7A9F">
              <w:rPr>
                <w:rFonts w:ascii="Arial" w:hAnsi="Arial" w:cs="Arial"/>
                <w:sz w:val="20"/>
                <w:szCs w:val="20"/>
              </w:rPr>
              <w:t xml:space="preserve">"___" _____ 20 ___ г. Руководитель </w:t>
            </w:r>
          </w:p>
          <w:p w:rsidR="00C63BE9" w:rsidRPr="00DF7A9F" w:rsidRDefault="00C63BE9" w:rsidP="00DF7A9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7A9F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Pr="00DF7A9F">
              <w:rPr>
                <w:rFonts w:ascii="Arial" w:hAnsi="Arial" w:cs="Arial"/>
                <w:bCs/>
                <w:sz w:val="20"/>
                <w:szCs w:val="20"/>
              </w:rPr>
              <w:t>____________________________</w:t>
            </w:r>
          </w:p>
          <w:p w:rsidR="00C63BE9" w:rsidRPr="00DF7A9F" w:rsidRDefault="00C63BE9" w:rsidP="00DF7A9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7A9F">
              <w:rPr>
                <w:rFonts w:ascii="Arial" w:hAnsi="Arial" w:cs="Arial"/>
                <w:bCs/>
                <w:sz w:val="20"/>
                <w:szCs w:val="20"/>
              </w:rPr>
              <w:t>М.П.</w:t>
            </w:r>
          </w:p>
          <w:p w:rsidR="00C63BE9" w:rsidRPr="00DF7A9F" w:rsidRDefault="00C63BE9" w:rsidP="00DF7A9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63BE9" w:rsidRPr="00DF7A9F" w:rsidRDefault="00C63BE9" w:rsidP="00DF7A9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63BE9" w:rsidRPr="00DF7A9F" w:rsidRDefault="00C63BE9" w:rsidP="00DF7A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7A9F">
              <w:rPr>
                <w:rFonts w:ascii="Arial" w:hAnsi="Arial" w:cs="Arial"/>
                <w:bCs/>
                <w:sz w:val="20"/>
                <w:szCs w:val="20"/>
              </w:rPr>
              <w:t xml:space="preserve">Срок действия продлен до </w:t>
            </w:r>
            <w:r w:rsidRPr="00DF7A9F">
              <w:rPr>
                <w:rFonts w:ascii="Arial" w:hAnsi="Arial" w:cs="Arial"/>
                <w:sz w:val="20"/>
                <w:szCs w:val="20"/>
              </w:rPr>
              <w:t xml:space="preserve">"___" _____ 20 ___ г. Руководитель </w:t>
            </w:r>
          </w:p>
          <w:p w:rsidR="00C63BE9" w:rsidRPr="00DF7A9F" w:rsidRDefault="00C63BE9" w:rsidP="00DF7A9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7A9F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Pr="00DF7A9F">
              <w:rPr>
                <w:rFonts w:ascii="Arial" w:hAnsi="Arial" w:cs="Arial"/>
                <w:bCs/>
                <w:sz w:val="20"/>
                <w:szCs w:val="20"/>
              </w:rPr>
              <w:t>____________________________</w:t>
            </w:r>
          </w:p>
          <w:p w:rsidR="00C63BE9" w:rsidRPr="00DF7A9F" w:rsidRDefault="00C63BE9" w:rsidP="00DF7A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7A9F">
              <w:rPr>
                <w:rFonts w:ascii="Arial" w:hAnsi="Arial" w:cs="Arial"/>
                <w:bCs/>
                <w:sz w:val="20"/>
                <w:szCs w:val="20"/>
              </w:rPr>
              <w:t>М.П.</w:t>
            </w:r>
          </w:p>
        </w:tc>
      </w:tr>
    </w:tbl>
    <w:p w:rsidR="00C63BE9" w:rsidRDefault="00C63BE9" w:rsidP="00C04EF6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C63BE9" w:rsidRDefault="00C63BE9" w:rsidP="00C04EF6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C63BE9" w:rsidRDefault="00C63BE9" w:rsidP="0078508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C63BE9" w:rsidRDefault="00C63BE9" w:rsidP="0078508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C63BE9" w:rsidRDefault="00C63BE9" w:rsidP="0078508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C63BE9" w:rsidRDefault="00C63BE9" w:rsidP="0078508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C63BE9" w:rsidRDefault="00C63BE9" w:rsidP="0078508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C63BE9" w:rsidRDefault="00C63BE9" w:rsidP="0078508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C63BE9" w:rsidRDefault="00C63BE9" w:rsidP="0078508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C63BE9" w:rsidRPr="00F04415" w:rsidRDefault="00C63BE9" w:rsidP="0078508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4</w:t>
      </w:r>
    </w:p>
    <w:p w:rsidR="00C63BE9" w:rsidRPr="00F04415" w:rsidRDefault="00C63BE9" w:rsidP="007850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к Положению</w:t>
      </w:r>
    </w:p>
    <w:p w:rsidR="00C63BE9" w:rsidRPr="00F04415" w:rsidRDefault="00C63BE9" w:rsidP="007850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BE9" w:rsidRPr="00F04415" w:rsidRDefault="00C63BE9" w:rsidP="007850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ТАБЕЛЬ УЧЕТА</w:t>
      </w:r>
    </w:p>
    <w:p w:rsidR="00C63BE9" w:rsidRPr="00F04415" w:rsidRDefault="00C63BE9" w:rsidP="007850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>ДЕЖУРСТВА ДРУЖИННИКОВ ГОРОДСКОГО ПОСЕЛЕНИЯ ОДИНЦОВО</w:t>
      </w:r>
    </w:p>
    <w:p w:rsidR="00C63BE9" w:rsidRPr="00F04415" w:rsidRDefault="00C63BE9" w:rsidP="007850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1417"/>
        <w:gridCol w:w="1559"/>
        <w:gridCol w:w="1560"/>
      </w:tblGrid>
      <w:tr w:rsidR="00C63BE9" w:rsidRPr="00DF7A9F" w:rsidTr="00554FB2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F7A9F">
              <w:rPr>
                <w:sz w:val="24"/>
                <w:szCs w:val="24"/>
              </w:rPr>
              <w:t>№</w:t>
            </w:r>
            <w:r w:rsidRPr="00DF7A9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7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F7A9F">
              <w:rPr>
                <w:sz w:val="24"/>
                <w:szCs w:val="24"/>
              </w:rPr>
              <w:t>Ф.И.О. дружинника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F7A9F">
              <w:rPr>
                <w:sz w:val="24"/>
                <w:szCs w:val="24"/>
              </w:rPr>
              <w:t>Отработано часов (по месяцам)</w:t>
            </w:r>
          </w:p>
        </w:tc>
      </w:tr>
      <w:tr w:rsidR="00C63BE9" w:rsidRPr="00DF7A9F" w:rsidTr="00554FB2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63BE9" w:rsidRPr="00DF7A9F" w:rsidTr="00554F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63BE9" w:rsidRPr="00DF7A9F" w:rsidTr="00554F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63BE9" w:rsidRPr="00DF7A9F" w:rsidTr="00554F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63BE9" w:rsidRPr="00DF7A9F" w:rsidTr="00554F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63BE9" w:rsidRPr="00DF7A9F" w:rsidTr="00554F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63BE9" w:rsidRPr="00DF7A9F" w:rsidTr="00554F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63BE9" w:rsidRPr="00DF7A9F" w:rsidTr="00554F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63BE9" w:rsidRPr="00DF7A9F" w:rsidTr="00554F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63BE9" w:rsidRPr="00DF7A9F" w:rsidTr="00554F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63BE9" w:rsidRPr="00DF7A9F" w:rsidTr="00554F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63BE9" w:rsidRPr="00DF7A9F" w:rsidTr="00554F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63BE9" w:rsidRPr="00DF7A9F" w:rsidTr="00554F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E9" w:rsidRPr="00DF7A9F" w:rsidRDefault="00C63BE9" w:rsidP="00554FB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C63BE9" w:rsidRPr="00F04415" w:rsidRDefault="00C63BE9" w:rsidP="007850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BE9" w:rsidRPr="00F04415" w:rsidRDefault="00C63BE9" w:rsidP="0078508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 xml:space="preserve">Начальник штаба ДНД __________________________   __________________________ </w:t>
      </w:r>
    </w:p>
    <w:p w:rsidR="00C63BE9" w:rsidRPr="00F04415" w:rsidRDefault="00C63BE9" w:rsidP="00785086">
      <w:pPr>
        <w:rPr>
          <w:rFonts w:ascii="Arial" w:hAnsi="Arial" w:cs="Arial"/>
          <w:sz w:val="24"/>
          <w:szCs w:val="24"/>
        </w:rPr>
      </w:pPr>
      <w:r w:rsidRPr="00F04415">
        <w:rPr>
          <w:rFonts w:ascii="Arial" w:hAnsi="Arial" w:cs="Arial"/>
          <w:sz w:val="24"/>
          <w:szCs w:val="24"/>
        </w:rPr>
        <w:t xml:space="preserve">(подпись)                             (инициалы, фамилия)                 </w:t>
      </w:r>
    </w:p>
    <w:p w:rsidR="00C63BE9" w:rsidRPr="00F04415" w:rsidRDefault="00C63BE9" w:rsidP="00413440">
      <w:pPr>
        <w:pStyle w:val="ConsPlusNonformat"/>
        <w:widowControl/>
        <w:pBdr>
          <w:top w:val="single" w:sz="6" w:space="0" w:color="auto"/>
        </w:pBdr>
        <w:rPr>
          <w:rFonts w:ascii="Arial" w:hAnsi="Arial" w:cs="Arial"/>
          <w:sz w:val="24"/>
          <w:szCs w:val="24"/>
        </w:rPr>
      </w:pPr>
    </w:p>
    <w:sectPr w:rsidR="00C63BE9" w:rsidRPr="00F04415" w:rsidSect="00C04EF6">
      <w:headerReference w:type="default" r:id="rId9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BE9" w:rsidRDefault="00C63BE9" w:rsidP="00071A24">
      <w:pPr>
        <w:spacing w:after="0" w:line="240" w:lineRule="auto"/>
      </w:pPr>
      <w:r>
        <w:separator/>
      </w:r>
    </w:p>
  </w:endnote>
  <w:endnote w:type="continuationSeparator" w:id="0">
    <w:p w:rsidR="00C63BE9" w:rsidRDefault="00C63BE9" w:rsidP="0007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BE9" w:rsidRDefault="00C63BE9" w:rsidP="00071A24">
      <w:pPr>
        <w:spacing w:after="0" w:line="240" w:lineRule="auto"/>
      </w:pPr>
      <w:r>
        <w:separator/>
      </w:r>
    </w:p>
  </w:footnote>
  <w:footnote w:type="continuationSeparator" w:id="0">
    <w:p w:rsidR="00C63BE9" w:rsidRDefault="00C63BE9" w:rsidP="0007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BE9" w:rsidRDefault="005F151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C63BE9" w:rsidRDefault="00C63B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CD"/>
    <w:rsid w:val="00004303"/>
    <w:rsid w:val="00004E1D"/>
    <w:rsid w:val="000071DA"/>
    <w:rsid w:val="000138E2"/>
    <w:rsid w:val="00014338"/>
    <w:rsid w:val="00014AF0"/>
    <w:rsid w:val="00024E25"/>
    <w:rsid w:val="00027C13"/>
    <w:rsid w:val="0004027D"/>
    <w:rsid w:val="000460EC"/>
    <w:rsid w:val="000463AA"/>
    <w:rsid w:val="00052066"/>
    <w:rsid w:val="00057E46"/>
    <w:rsid w:val="000700AC"/>
    <w:rsid w:val="00071A24"/>
    <w:rsid w:val="00074A01"/>
    <w:rsid w:val="00077241"/>
    <w:rsid w:val="00077CEB"/>
    <w:rsid w:val="000A60E4"/>
    <w:rsid w:val="000C27FE"/>
    <w:rsid w:val="000D7E3B"/>
    <w:rsid w:val="000F5BF9"/>
    <w:rsid w:val="000F5DD9"/>
    <w:rsid w:val="000F6ABF"/>
    <w:rsid w:val="00100D77"/>
    <w:rsid w:val="00106A21"/>
    <w:rsid w:val="00121184"/>
    <w:rsid w:val="00136E47"/>
    <w:rsid w:val="00141809"/>
    <w:rsid w:val="00151825"/>
    <w:rsid w:val="0015422A"/>
    <w:rsid w:val="00162FD1"/>
    <w:rsid w:val="00183B8B"/>
    <w:rsid w:val="001857D5"/>
    <w:rsid w:val="00192F12"/>
    <w:rsid w:val="001930D6"/>
    <w:rsid w:val="0019379F"/>
    <w:rsid w:val="001A49DA"/>
    <w:rsid w:val="001B2282"/>
    <w:rsid w:val="001B3F92"/>
    <w:rsid w:val="001B772D"/>
    <w:rsid w:val="001C20CB"/>
    <w:rsid w:val="001C2C74"/>
    <w:rsid w:val="001D456B"/>
    <w:rsid w:val="001D459E"/>
    <w:rsid w:val="001D5D7B"/>
    <w:rsid w:val="001E587F"/>
    <w:rsid w:val="001E6F64"/>
    <w:rsid w:val="001F3C24"/>
    <w:rsid w:val="00204655"/>
    <w:rsid w:val="002116F0"/>
    <w:rsid w:val="002146BC"/>
    <w:rsid w:val="0022504B"/>
    <w:rsid w:val="0022510B"/>
    <w:rsid w:val="00225517"/>
    <w:rsid w:val="00233ADD"/>
    <w:rsid w:val="00234BA0"/>
    <w:rsid w:val="00247C6E"/>
    <w:rsid w:val="002607C1"/>
    <w:rsid w:val="00265F2C"/>
    <w:rsid w:val="002720D1"/>
    <w:rsid w:val="00277DC6"/>
    <w:rsid w:val="00285AE2"/>
    <w:rsid w:val="002869ED"/>
    <w:rsid w:val="00296799"/>
    <w:rsid w:val="002A0232"/>
    <w:rsid w:val="002B0F57"/>
    <w:rsid w:val="002B6600"/>
    <w:rsid w:val="002C3B3F"/>
    <w:rsid w:val="002D4090"/>
    <w:rsid w:val="002E1D6D"/>
    <w:rsid w:val="002E6D05"/>
    <w:rsid w:val="002F40C2"/>
    <w:rsid w:val="002F7F83"/>
    <w:rsid w:val="00300FAE"/>
    <w:rsid w:val="00312503"/>
    <w:rsid w:val="00313889"/>
    <w:rsid w:val="0031711D"/>
    <w:rsid w:val="00324CBB"/>
    <w:rsid w:val="00326DC8"/>
    <w:rsid w:val="0034444A"/>
    <w:rsid w:val="00344BEA"/>
    <w:rsid w:val="003474FB"/>
    <w:rsid w:val="00352472"/>
    <w:rsid w:val="003543FF"/>
    <w:rsid w:val="003555D0"/>
    <w:rsid w:val="0038144A"/>
    <w:rsid w:val="00382297"/>
    <w:rsid w:val="00383377"/>
    <w:rsid w:val="0038706E"/>
    <w:rsid w:val="003949E0"/>
    <w:rsid w:val="003B068C"/>
    <w:rsid w:val="003C1D2F"/>
    <w:rsid w:val="003C4297"/>
    <w:rsid w:val="003F7FAE"/>
    <w:rsid w:val="00405223"/>
    <w:rsid w:val="00413440"/>
    <w:rsid w:val="00413DF4"/>
    <w:rsid w:val="00422488"/>
    <w:rsid w:val="00424CEF"/>
    <w:rsid w:val="00433167"/>
    <w:rsid w:val="004432D8"/>
    <w:rsid w:val="00447C21"/>
    <w:rsid w:val="004605CD"/>
    <w:rsid w:val="00472DC2"/>
    <w:rsid w:val="004772B4"/>
    <w:rsid w:val="00490B03"/>
    <w:rsid w:val="00494CE2"/>
    <w:rsid w:val="004C2B92"/>
    <w:rsid w:val="004D6C82"/>
    <w:rsid w:val="004D7693"/>
    <w:rsid w:val="004F054A"/>
    <w:rsid w:val="00510C36"/>
    <w:rsid w:val="005505A5"/>
    <w:rsid w:val="00554FB2"/>
    <w:rsid w:val="00563ADF"/>
    <w:rsid w:val="00563AE6"/>
    <w:rsid w:val="00567CF2"/>
    <w:rsid w:val="00591C35"/>
    <w:rsid w:val="00597C59"/>
    <w:rsid w:val="005B1500"/>
    <w:rsid w:val="005C60A5"/>
    <w:rsid w:val="005C7DC9"/>
    <w:rsid w:val="005D0AA8"/>
    <w:rsid w:val="005D283F"/>
    <w:rsid w:val="005D7038"/>
    <w:rsid w:val="005D71C7"/>
    <w:rsid w:val="005E1405"/>
    <w:rsid w:val="005E37C8"/>
    <w:rsid w:val="005F0F39"/>
    <w:rsid w:val="005F151D"/>
    <w:rsid w:val="005F5C5B"/>
    <w:rsid w:val="005F6869"/>
    <w:rsid w:val="006030B2"/>
    <w:rsid w:val="00605703"/>
    <w:rsid w:val="00605ED9"/>
    <w:rsid w:val="006449AE"/>
    <w:rsid w:val="00650FB0"/>
    <w:rsid w:val="00657A68"/>
    <w:rsid w:val="00665168"/>
    <w:rsid w:val="006679C5"/>
    <w:rsid w:val="00670BB1"/>
    <w:rsid w:val="00672AA6"/>
    <w:rsid w:val="00682BEA"/>
    <w:rsid w:val="00685117"/>
    <w:rsid w:val="006857D1"/>
    <w:rsid w:val="00694D7E"/>
    <w:rsid w:val="006974CA"/>
    <w:rsid w:val="006B0791"/>
    <w:rsid w:val="006C2F3F"/>
    <w:rsid w:val="006C50EB"/>
    <w:rsid w:val="006C5EB7"/>
    <w:rsid w:val="006D42A2"/>
    <w:rsid w:val="006E4A21"/>
    <w:rsid w:val="006F0B11"/>
    <w:rsid w:val="006F6708"/>
    <w:rsid w:val="00700C3A"/>
    <w:rsid w:val="0071138D"/>
    <w:rsid w:val="00713D66"/>
    <w:rsid w:val="00717BD8"/>
    <w:rsid w:val="00731A37"/>
    <w:rsid w:val="00744684"/>
    <w:rsid w:val="00746E30"/>
    <w:rsid w:val="00751874"/>
    <w:rsid w:val="0075761B"/>
    <w:rsid w:val="00761CB5"/>
    <w:rsid w:val="00764D0E"/>
    <w:rsid w:val="00785086"/>
    <w:rsid w:val="007856A5"/>
    <w:rsid w:val="007911C7"/>
    <w:rsid w:val="00794522"/>
    <w:rsid w:val="007A0712"/>
    <w:rsid w:val="007A423C"/>
    <w:rsid w:val="007B15DE"/>
    <w:rsid w:val="007B601B"/>
    <w:rsid w:val="007C4693"/>
    <w:rsid w:val="007C7487"/>
    <w:rsid w:val="007D74C3"/>
    <w:rsid w:val="0080175C"/>
    <w:rsid w:val="00813E9B"/>
    <w:rsid w:val="00822D35"/>
    <w:rsid w:val="00830F9F"/>
    <w:rsid w:val="00855232"/>
    <w:rsid w:val="008564CA"/>
    <w:rsid w:val="0086010E"/>
    <w:rsid w:val="00860789"/>
    <w:rsid w:val="0088154D"/>
    <w:rsid w:val="0088266A"/>
    <w:rsid w:val="008844A4"/>
    <w:rsid w:val="008859CB"/>
    <w:rsid w:val="00890010"/>
    <w:rsid w:val="008902CD"/>
    <w:rsid w:val="0089160F"/>
    <w:rsid w:val="00891CCD"/>
    <w:rsid w:val="0089783A"/>
    <w:rsid w:val="008B67F2"/>
    <w:rsid w:val="008B7EDA"/>
    <w:rsid w:val="008D1213"/>
    <w:rsid w:val="008D6276"/>
    <w:rsid w:val="008D6AD3"/>
    <w:rsid w:val="008E41EE"/>
    <w:rsid w:val="009044DE"/>
    <w:rsid w:val="00910CFB"/>
    <w:rsid w:val="009176E9"/>
    <w:rsid w:val="00922A64"/>
    <w:rsid w:val="00925E3D"/>
    <w:rsid w:val="0092778E"/>
    <w:rsid w:val="00930B1C"/>
    <w:rsid w:val="0094245E"/>
    <w:rsid w:val="0094665B"/>
    <w:rsid w:val="00954811"/>
    <w:rsid w:val="009653CA"/>
    <w:rsid w:val="009A1322"/>
    <w:rsid w:val="009B3D7D"/>
    <w:rsid w:val="009C1FB8"/>
    <w:rsid w:val="009C76FA"/>
    <w:rsid w:val="009E0868"/>
    <w:rsid w:val="009E646F"/>
    <w:rsid w:val="009E649E"/>
    <w:rsid w:val="009F4B9C"/>
    <w:rsid w:val="009F561D"/>
    <w:rsid w:val="00A0214C"/>
    <w:rsid w:val="00A12CFE"/>
    <w:rsid w:val="00A15626"/>
    <w:rsid w:val="00A20927"/>
    <w:rsid w:val="00A503BF"/>
    <w:rsid w:val="00A60379"/>
    <w:rsid w:val="00A62BC5"/>
    <w:rsid w:val="00A6472A"/>
    <w:rsid w:val="00A679C6"/>
    <w:rsid w:val="00A67DEC"/>
    <w:rsid w:val="00A72A6A"/>
    <w:rsid w:val="00A82358"/>
    <w:rsid w:val="00A86473"/>
    <w:rsid w:val="00A8734F"/>
    <w:rsid w:val="00A952D1"/>
    <w:rsid w:val="00A95685"/>
    <w:rsid w:val="00AB5A1C"/>
    <w:rsid w:val="00AB63C5"/>
    <w:rsid w:val="00AD2B3C"/>
    <w:rsid w:val="00AD31AB"/>
    <w:rsid w:val="00AE29E7"/>
    <w:rsid w:val="00B00F4B"/>
    <w:rsid w:val="00B0473B"/>
    <w:rsid w:val="00B06150"/>
    <w:rsid w:val="00B12A8D"/>
    <w:rsid w:val="00B14361"/>
    <w:rsid w:val="00B26207"/>
    <w:rsid w:val="00B301CD"/>
    <w:rsid w:val="00B33EF2"/>
    <w:rsid w:val="00B43550"/>
    <w:rsid w:val="00B444A1"/>
    <w:rsid w:val="00B47742"/>
    <w:rsid w:val="00B52F35"/>
    <w:rsid w:val="00B535E8"/>
    <w:rsid w:val="00B576D0"/>
    <w:rsid w:val="00B57EA0"/>
    <w:rsid w:val="00B80545"/>
    <w:rsid w:val="00B967FD"/>
    <w:rsid w:val="00BA0736"/>
    <w:rsid w:val="00BA1FBB"/>
    <w:rsid w:val="00BA5045"/>
    <w:rsid w:val="00BA54CD"/>
    <w:rsid w:val="00BA74C0"/>
    <w:rsid w:val="00BB2FFE"/>
    <w:rsid w:val="00BC4548"/>
    <w:rsid w:val="00BE4B9E"/>
    <w:rsid w:val="00BE77F8"/>
    <w:rsid w:val="00BE7AE5"/>
    <w:rsid w:val="00BF4EB3"/>
    <w:rsid w:val="00C01C9C"/>
    <w:rsid w:val="00C04EF6"/>
    <w:rsid w:val="00C061CC"/>
    <w:rsid w:val="00C11A9C"/>
    <w:rsid w:val="00C212C6"/>
    <w:rsid w:val="00C25430"/>
    <w:rsid w:val="00C27F99"/>
    <w:rsid w:val="00C301C3"/>
    <w:rsid w:val="00C30384"/>
    <w:rsid w:val="00C40486"/>
    <w:rsid w:val="00C40574"/>
    <w:rsid w:val="00C40BEB"/>
    <w:rsid w:val="00C510DA"/>
    <w:rsid w:val="00C5486D"/>
    <w:rsid w:val="00C63BE9"/>
    <w:rsid w:val="00C64EF3"/>
    <w:rsid w:val="00C73A86"/>
    <w:rsid w:val="00C836E5"/>
    <w:rsid w:val="00C85D46"/>
    <w:rsid w:val="00CA7359"/>
    <w:rsid w:val="00CB5468"/>
    <w:rsid w:val="00CC1EAF"/>
    <w:rsid w:val="00CD52D8"/>
    <w:rsid w:val="00CE1411"/>
    <w:rsid w:val="00CE5000"/>
    <w:rsid w:val="00CF3D92"/>
    <w:rsid w:val="00CF3DC5"/>
    <w:rsid w:val="00CF5131"/>
    <w:rsid w:val="00D03BE3"/>
    <w:rsid w:val="00D06F12"/>
    <w:rsid w:val="00D24E5F"/>
    <w:rsid w:val="00D41D8E"/>
    <w:rsid w:val="00D430CE"/>
    <w:rsid w:val="00D55E4B"/>
    <w:rsid w:val="00D63A39"/>
    <w:rsid w:val="00D85B09"/>
    <w:rsid w:val="00D86CAC"/>
    <w:rsid w:val="00D9102D"/>
    <w:rsid w:val="00D92BFC"/>
    <w:rsid w:val="00D96654"/>
    <w:rsid w:val="00DA05D0"/>
    <w:rsid w:val="00DA214D"/>
    <w:rsid w:val="00DA52F4"/>
    <w:rsid w:val="00DB66A9"/>
    <w:rsid w:val="00DB7646"/>
    <w:rsid w:val="00DC2825"/>
    <w:rsid w:val="00DC6EBB"/>
    <w:rsid w:val="00DD03AB"/>
    <w:rsid w:val="00DD6E81"/>
    <w:rsid w:val="00DF0F97"/>
    <w:rsid w:val="00DF3035"/>
    <w:rsid w:val="00DF5753"/>
    <w:rsid w:val="00DF7A9F"/>
    <w:rsid w:val="00E012E0"/>
    <w:rsid w:val="00E25249"/>
    <w:rsid w:val="00E26F40"/>
    <w:rsid w:val="00E31335"/>
    <w:rsid w:val="00E43BFB"/>
    <w:rsid w:val="00E52896"/>
    <w:rsid w:val="00E53BE5"/>
    <w:rsid w:val="00E55826"/>
    <w:rsid w:val="00E5587C"/>
    <w:rsid w:val="00E7259F"/>
    <w:rsid w:val="00E7364A"/>
    <w:rsid w:val="00E73CB5"/>
    <w:rsid w:val="00E746C8"/>
    <w:rsid w:val="00E77B9F"/>
    <w:rsid w:val="00E83644"/>
    <w:rsid w:val="00E87B5E"/>
    <w:rsid w:val="00E914B0"/>
    <w:rsid w:val="00E91DDE"/>
    <w:rsid w:val="00E92467"/>
    <w:rsid w:val="00EA456D"/>
    <w:rsid w:val="00EA5DD3"/>
    <w:rsid w:val="00EB27D1"/>
    <w:rsid w:val="00EC2965"/>
    <w:rsid w:val="00ED1551"/>
    <w:rsid w:val="00ED3F1F"/>
    <w:rsid w:val="00ED44E7"/>
    <w:rsid w:val="00ED457B"/>
    <w:rsid w:val="00EE037B"/>
    <w:rsid w:val="00EF4A85"/>
    <w:rsid w:val="00EF4FD9"/>
    <w:rsid w:val="00EF60AB"/>
    <w:rsid w:val="00F04415"/>
    <w:rsid w:val="00F17A8C"/>
    <w:rsid w:val="00F22920"/>
    <w:rsid w:val="00F31780"/>
    <w:rsid w:val="00F33BB2"/>
    <w:rsid w:val="00F40BAA"/>
    <w:rsid w:val="00F51776"/>
    <w:rsid w:val="00F53D0B"/>
    <w:rsid w:val="00F82E79"/>
    <w:rsid w:val="00FA3592"/>
    <w:rsid w:val="00FA589A"/>
    <w:rsid w:val="00FA5E6B"/>
    <w:rsid w:val="00FB37AF"/>
    <w:rsid w:val="00FB3F29"/>
    <w:rsid w:val="00FB67D9"/>
    <w:rsid w:val="00FB79AD"/>
    <w:rsid w:val="00FC0EAD"/>
    <w:rsid w:val="00FC582E"/>
    <w:rsid w:val="00FD1E93"/>
    <w:rsid w:val="00FD65AC"/>
    <w:rsid w:val="00FE6078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F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1CC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91CC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891CC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225517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94665B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071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71A2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71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1A24"/>
    <w:rPr>
      <w:rFonts w:cs="Times New Roman"/>
    </w:rPr>
  </w:style>
  <w:style w:type="table" w:styleId="TableGrid">
    <w:name w:val="Table Grid"/>
    <w:basedOn w:val="TableNormal"/>
    <w:uiPriority w:val="99"/>
    <w:rsid w:val="00E77B9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Normal"/>
    <w:uiPriority w:val="99"/>
    <w:rsid w:val="00F04415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F04415"/>
    <w:rPr>
      <w:rFonts w:ascii="Times New Roman" w:hAnsi="Times New Roman"/>
      <w:b/>
      <w:sz w:val="24"/>
    </w:rPr>
  </w:style>
  <w:style w:type="character" w:styleId="Hyperlink">
    <w:name w:val="Hyperlink"/>
    <w:basedOn w:val="DefaultParagraphFont"/>
    <w:uiPriority w:val="99"/>
    <w:rsid w:val="00694D7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F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1CC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91CC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891CC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225517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94665B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071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71A2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71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1A24"/>
    <w:rPr>
      <w:rFonts w:cs="Times New Roman"/>
    </w:rPr>
  </w:style>
  <w:style w:type="table" w:styleId="TableGrid">
    <w:name w:val="Table Grid"/>
    <w:basedOn w:val="TableNormal"/>
    <w:uiPriority w:val="99"/>
    <w:rsid w:val="00E77B9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Normal"/>
    <w:uiPriority w:val="99"/>
    <w:rsid w:val="00F04415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F04415"/>
    <w:rPr>
      <w:rFonts w:ascii="Times New Roman" w:hAnsi="Times New Roman"/>
      <w:b/>
      <w:sz w:val="24"/>
    </w:rPr>
  </w:style>
  <w:style w:type="character" w:styleId="Hyperlink">
    <w:name w:val="Hyperlink"/>
    <w:basedOn w:val="DefaultParagraphFont"/>
    <w:uiPriority w:val="99"/>
    <w:rsid w:val="00694D7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consultantplus://offline/ref=4E47319F5A6C0200BEB5C7EC64C405EF140C3451B1B509177F7096D4988829F89D02B275FC31651Dc426J" TargetMode="External"/><Relationship Id="rId8" Type="http://schemas.openxmlformats.org/officeDocument/2006/relationships/hyperlink" Target="consultantplus://offline/ref=4E47319F5A6C0200BEB5C7EC64C405EF140B3959B2BA09177F7096D498c828J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3218</Words>
  <Characters>18346</Characters>
  <Application>Microsoft Macintosh Word</Application>
  <DocSecurity>0</DocSecurity>
  <Lines>152</Lines>
  <Paragraphs>43</Paragraphs>
  <ScaleCrop>false</ScaleCrop>
  <Company>Microsoft</Company>
  <LinksUpToDate>false</LinksUpToDate>
  <CharactersWithSpaces>21521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 В Н</dc:creator>
  <cp:keywords/>
  <dc:description/>
  <cp:lastModifiedBy>Viktoria Galaktionova</cp:lastModifiedBy>
  <cp:revision>2</cp:revision>
  <cp:lastPrinted>2013-02-13T07:19:00Z</cp:lastPrinted>
  <dcterms:created xsi:type="dcterms:W3CDTF">2013-06-03T11:50:00Z</dcterms:created>
  <dcterms:modified xsi:type="dcterms:W3CDTF">2013-06-03T11:50:00Z</dcterms:modified>
</cp:coreProperties>
</file>